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A951B" w14:textId="432CAAD8" w:rsidR="009A7EBD" w:rsidRDefault="00A74768">
      <w:pPr>
        <w:jc w:val="center"/>
        <w:rPr>
          <w:rFonts w:ascii="Cambria" w:eastAsia="Cambria" w:hAnsi="Cambria" w:cs="Cambria"/>
          <w:sz w:val="74"/>
          <w:szCs w:val="74"/>
        </w:rPr>
      </w:pPr>
      <w:r>
        <w:rPr>
          <w:rFonts w:ascii="Cambria" w:eastAsia="Cambria" w:hAnsi="Cambria" w:cs="Cambria"/>
          <w:sz w:val="74"/>
          <w:szCs w:val="74"/>
        </w:rPr>
        <w:t xml:space="preserve">KS3: </w:t>
      </w:r>
      <w:r w:rsidR="004013C9">
        <w:rPr>
          <w:rFonts w:ascii="Cambria" w:eastAsia="Cambria" w:hAnsi="Cambria" w:cs="Cambria"/>
          <w:sz w:val="74"/>
          <w:szCs w:val="74"/>
        </w:rPr>
        <w:t>Websites</w:t>
      </w:r>
    </w:p>
    <w:p w14:paraId="4A6A951C" w14:textId="77777777" w:rsidR="009A7EBD" w:rsidRDefault="004013C9">
      <w:pPr>
        <w:jc w:val="center"/>
        <w:rPr>
          <w:rFonts w:ascii="Cambria" w:eastAsia="Cambria" w:hAnsi="Cambria" w:cs="Cambria"/>
          <w:sz w:val="62"/>
          <w:szCs w:val="62"/>
        </w:rPr>
      </w:pPr>
      <w:r>
        <w:rPr>
          <w:rFonts w:ascii="Cambria" w:eastAsia="Cambria" w:hAnsi="Cambria" w:cs="Cambria"/>
          <w:sz w:val="62"/>
          <w:szCs w:val="62"/>
        </w:rPr>
        <w:t>‘Online Privacy’</w:t>
      </w:r>
    </w:p>
    <w:p w14:paraId="4A6A951E" w14:textId="1876FEBC" w:rsidR="009A7EBD" w:rsidRDefault="004013C9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Last updated: May 2013 (ER)</w:t>
      </w:r>
    </w:p>
    <w:p w14:paraId="4A6A951F" w14:textId="77777777" w:rsidR="009A7EBD" w:rsidRDefault="009A7EBD"/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523" w14:textId="77777777">
        <w:tc>
          <w:tcPr>
            <w:tcW w:w="3484" w:type="dxa"/>
            <w:shd w:val="clear" w:color="auto" w:fill="C6D9F1"/>
          </w:tcPr>
          <w:p w14:paraId="4A6A9520" w14:textId="77777777" w:rsidR="009A7EBD" w:rsidRDefault="004013C9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486" w:type="dxa"/>
            <w:shd w:val="clear" w:color="auto" w:fill="C6D9F1"/>
          </w:tcPr>
          <w:p w14:paraId="4A6A9521" w14:textId="77777777" w:rsidR="009A7EBD" w:rsidRDefault="004013C9">
            <w:pPr>
              <w:jc w:val="center"/>
              <w:rPr>
                <w:b/>
              </w:rPr>
            </w:pPr>
            <w:r>
              <w:rPr>
                <w:b/>
              </w:rPr>
              <w:t>Group</w:t>
            </w:r>
          </w:p>
        </w:tc>
        <w:tc>
          <w:tcPr>
            <w:tcW w:w="3486" w:type="dxa"/>
            <w:shd w:val="clear" w:color="auto" w:fill="C6D9F1"/>
          </w:tcPr>
          <w:p w14:paraId="4A6A9522" w14:textId="77777777" w:rsidR="009A7EBD" w:rsidRDefault="004013C9">
            <w:pPr>
              <w:jc w:val="center"/>
              <w:rPr>
                <w:b/>
              </w:rPr>
            </w:pPr>
            <w:r>
              <w:rPr>
                <w:b/>
              </w:rPr>
              <w:t>Target grade</w:t>
            </w:r>
          </w:p>
        </w:tc>
      </w:tr>
      <w:tr w:rsidR="009A7EBD" w14:paraId="4A6A9528" w14:textId="77777777">
        <w:tc>
          <w:tcPr>
            <w:tcW w:w="3484" w:type="dxa"/>
            <w:shd w:val="clear" w:color="auto" w:fill="auto"/>
          </w:tcPr>
          <w:p w14:paraId="4A6A9524" w14:textId="77777777" w:rsidR="009A7EBD" w:rsidRDefault="009A7EBD">
            <w:pPr>
              <w:rPr>
                <w:b/>
              </w:rPr>
            </w:pPr>
          </w:p>
          <w:p w14:paraId="4A6A9525" w14:textId="77777777" w:rsidR="009A7EBD" w:rsidRDefault="009A7EBD">
            <w:pPr>
              <w:rPr>
                <w:b/>
              </w:rPr>
            </w:pPr>
          </w:p>
        </w:tc>
        <w:tc>
          <w:tcPr>
            <w:tcW w:w="3486" w:type="dxa"/>
            <w:shd w:val="clear" w:color="auto" w:fill="auto"/>
          </w:tcPr>
          <w:p w14:paraId="4A6A9526" w14:textId="77777777" w:rsidR="009A7EBD" w:rsidRDefault="009A7EBD">
            <w:pPr>
              <w:rPr>
                <w:b/>
              </w:rPr>
            </w:pPr>
          </w:p>
        </w:tc>
        <w:tc>
          <w:tcPr>
            <w:tcW w:w="3486" w:type="dxa"/>
            <w:shd w:val="clear" w:color="auto" w:fill="auto"/>
          </w:tcPr>
          <w:p w14:paraId="4A6A9527" w14:textId="77777777" w:rsidR="009A7EBD" w:rsidRDefault="009A7EBD">
            <w:pPr>
              <w:rPr>
                <w:b/>
              </w:rPr>
            </w:pPr>
          </w:p>
        </w:tc>
      </w:tr>
      <w:tr w:rsidR="009A7EBD" w14:paraId="4A6A952A" w14:textId="77777777">
        <w:tc>
          <w:tcPr>
            <w:tcW w:w="10456" w:type="dxa"/>
            <w:gridSpan w:val="3"/>
            <w:shd w:val="clear" w:color="auto" w:fill="C6D9F1"/>
          </w:tcPr>
          <w:p w14:paraId="4A6A9529" w14:textId="77777777" w:rsidR="009A7EBD" w:rsidRDefault="004013C9">
            <w:pPr>
              <w:rPr>
                <w:b/>
              </w:rPr>
            </w:pPr>
            <w:r>
              <w:rPr>
                <w:b/>
              </w:rPr>
              <w:t>Teacher - What went well:</w:t>
            </w:r>
          </w:p>
        </w:tc>
      </w:tr>
      <w:tr w:rsidR="009A7EBD" w14:paraId="4A6A9530" w14:textId="77777777">
        <w:tc>
          <w:tcPr>
            <w:tcW w:w="10456" w:type="dxa"/>
            <w:gridSpan w:val="3"/>
          </w:tcPr>
          <w:p w14:paraId="4A6A952B" w14:textId="77777777" w:rsidR="009A7EBD" w:rsidRDefault="009A7EBD"/>
          <w:p w14:paraId="4A6A952C" w14:textId="77777777" w:rsidR="009A7EBD" w:rsidRDefault="009A7EBD"/>
          <w:p w14:paraId="4A6A952D" w14:textId="77777777" w:rsidR="009A7EBD" w:rsidRDefault="009A7EBD"/>
          <w:p w14:paraId="4A6A952E" w14:textId="77777777" w:rsidR="009A7EBD" w:rsidRDefault="009A7EBD"/>
          <w:p w14:paraId="4A6A952F" w14:textId="77777777" w:rsidR="009A7EBD" w:rsidRDefault="009A7EBD"/>
        </w:tc>
      </w:tr>
      <w:tr w:rsidR="009A7EBD" w14:paraId="4A6A9532" w14:textId="77777777">
        <w:tc>
          <w:tcPr>
            <w:tcW w:w="10456" w:type="dxa"/>
            <w:gridSpan w:val="3"/>
            <w:shd w:val="clear" w:color="auto" w:fill="C6D9F1"/>
          </w:tcPr>
          <w:p w14:paraId="4A6A9531" w14:textId="77777777" w:rsidR="009A7EBD" w:rsidRDefault="004013C9">
            <w:pPr>
              <w:rPr>
                <w:b/>
              </w:rPr>
            </w:pPr>
            <w:r>
              <w:rPr>
                <w:b/>
              </w:rPr>
              <w:t>Teacher - Even better if:</w:t>
            </w:r>
          </w:p>
        </w:tc>
      </w:tr>
      <w:tr w:rsidR="009A7EBD" w14:paraId="4A6A9538" w14:textId="77777777">
        <w:tc>
          <w:tcPr>
            <w:tcW w:w="10456" w:type="dxa"/>
            <w:gridSpan w:val="3"/>
          </w:tcPr>
          <w:p w14:paraId="4A6A9533" w14:textId="77777777" w:rsidR="009A7EBD" w:rsidRDefault="009A7EBD"/>
          <w:p w14:paraId="4A6A9534" w14:textId="77777777" w:rsidR="009A7EBD" w:rsidRDefault="009A7EBD"/>
          <w:p w14:paraId="4A6A9535" w14:textId="77777777" w:rsidR="009A7EBD" w:rsidRDefault="009A7EBD"/>
          <w:p w14:paraId="4A6A9536" w14:textId="77777777" w:rsidR="009A7EBD" w:rsidRDefault="009A7EBD"/>
          <w:p w14:paraId="4A6A9537" w14:textId="77777777" w:rsidR="009A7EBD" w:rsidRDefault="009A7EBD"/>
        </w:tc>
      </w:tr>
      <w:tr w:rsidR="009A7EBD" w14:paraId="4A6A953A" w14:textId="77777777">
        <w:tc>
          <w:tcPr>
            <w:tcW w:w="10456" w:type="dxa"/>
            <w:gridSpan w:val="3"/>
            <w:shd w:val="clear" w:color="auto" w:fill="C6D9F1"/>
          </w:tcPr>
          <w:p w14:paraId="4A6A9539" w14:textId="77777777" w:rsidR="009A7EBD" w:rsidRDefault="004013C9">
            <w:pPr>
              <w:rPr>
                <w:b/>
              </w:rPr>
            </w:pPr>
            <w:r>
              <w:rPr>
                <w:b/>
              </w:rPr>
              <w:t>Student - What went well:</w:t>
            </w:r>
          </w:p>
        </w:tc>
      </w:tr>
      <w:tr w:rsidR="009A7EBD" w14:paraId="4A6A9540" w14:textId="77777777">
        <w:tc>
          <w:tcPr>
            <w:tcW w:w="10456" w:type="dxa"/>
            <w:gridSpan w:val="3"/>
          </w:tcPr>
          <w:p w14:paraId="4A6A953B" w14:textId="77777777" w:rsidR="009A7EBD" w:rsidRDefault="009A7EBD"/>
          <w:p w14:paraId="4A6A953C" w14:textId="77777777" w:rsidR="009A7EBD" w:rsidRDefault="009A7EBD"/>
          <w:p w14:paraId="4A6A953D" w14:textId="77777777" w:rsidR="009A7EBD" w:rsidRDefault="009A7EBD"/>
          <w:p w14:paraId="4A6A953E" w14:textId="77777777" w:rsidR="009A7EBD" w:rsidRDefault="009A7EBD"/>
          <w:p w14:paraId="4A6A953F" w14:textId="77777777" w:rsidR="009A7EBD" w:rsidRDefault="009A7EBD"/>
        </w:tc>
      </w:tr>
    </w:tbl>
    <w:p w14:paraId="4A6A9541" w14:textId="77777777" w:rsidR="009A7EBD" w:rsidRDefault="004013C9">
      <w:pPr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br w:type="page"/>
      </w:r>
    </w:p>
    <w:tbl>
      <w:tblPr>
        <w:tblStyle w:val="a0"/>
        <w:tblW w:w="10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4"/>
        <w:gridCol w:w="2015"/>
        <w:gridCol w:w="2361"/>
        <w:gridCol w:w="2231"/>
        <w:gridCol w:w="2670"/>
      </w:tblGrid>
      <w:tr w:rsidR="009A7EBD" w14:paraId="4A6A9544" w14:textId="77777777"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4A6A9542" w14:textId="77777777" w:rsidR="009A7EBD" w:rsidRDefault="009A7EBD">
            <w:pPr>
              <w:spacing w:after="0"/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9277" w:type="dxa"/>
            <w:gridSpan w:val="4"/>
            <w:tcBorders>
              <w:left w:val="single" w:sz="4" w:space="0" w:color="000000"/>
            </w:tcBorders>
            <w:shd w:val="clear" w:color="auto" w:fill="DBE5F1"/>
          </w:tcPr>
          <w:p w14:paraId="4A6A9543" w14:textId="77777777" w:rsidR="009A7EBD" w:rsidRDefault="004013C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Creating Webpages &amp; online privacy: Assessment criteria:</w:t>
            </w:r>
          </w:p>
        </w:tc>
      </w:tr>
      <w:tr w:rsidR="009A7EBD" w14:paraId="4A6A954A" w14:textId="77777777"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A9545" w14:textId="77777777" w:rsidR="009A7EBD" w:rsidRDefault="009A7EB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015" w:type="dxa"/>
            <w:tcBorders>
              <w:left w:val="single" w:sz="4" w:space="0" w:color="000000"/>
            </w:tcBorders>
            <w:shd w:val="clear" w:color="auto" w:fill="DBE5F1"/>
          </w:tcPr>
          <w:p w14:paraId="4A6A9546" w14:textId="77777777" w:rsidR="009A7EBD" w:rsidRDefault="004013C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Basic</w:t>
            </w:r>
          </w:p>
        </w:tc>
        <w:tc>
          <w:tcPr>
            <w:tcW w:w="2361" w:type="dxa"/>
            <w:shd w:val="clear" w:color="auto" w:fill="DBE5F1"/>
          </w:tcPr>
          <w:p w14:paraId="4A6A9547" w14:textId="77777777" w:rsidR="009A7EBD" w:rsidRDefault="004013C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Intermediate</w:t>
            </w:r>
          </w:p>
        </w:tc>
        <w:tc>
          <w:tcPr>
            <w:tcW w:w="2231" w:type="dxa"/>
            <w:shd w:val="clear" w:color="auto" w:fill="DBE5F1"/>
          </w:tcPr>
          <w:p w14:paraId="4A6A9548" w14:textId="77777777" w:rsidR="009A7EBD" w:rsidRDefault="004013C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Advanced</w:t>
            </w:r>
          </w:p>
        </w:tc>
        <w:tc>
          <w:tcPr>
            <w:tcW w:w="2670" w:type="dxa"/>
            <w:shd w:val="clear" w:color="auto" w:fill="DBE5F1"/>
          </w:tcPr>
          <w:p w14:paraId="4A6A9549" w14:textId="77777777" w:rsidR="009A7EBD" w:rsidRDefault="004013C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Expert</w:t>
            </w:r>
          </w:p>
        </w:tc>
      </w:tr>
      <w:tr w:rsidR="009A7EBD" w14:paraId="4A6A9552" w14:textId="77777777">
        <w:tc>
          <w:tcPr>
            <w:tcW w:w="1184" w:type="dxa"/>
            <w:vMerge w:val="restart"/>
            <w:tcBorders>
              <w:top w:val="single" w:sz="4" w:space="0" w:color="000000"/>
            </w:tcBorders>
            <w:shd w:val="clear" w:color="auto" w:fill="DBE5F1"/>
          </w:tcPr>
          <w:p w14:paraId="4A6A954B" w14:textId="77777777" w:rsidR="009A7EBD" w:rsidRDefault="004013C9">
            <w:pPr>
              <w:spacing w:after="0"/>
              <w:rPr>
                <w:b/>
              </w:rPr>
            </w:pPr>
            <w:r>
              <w:rPr>
                <w:b/>
              </w:rPr>
              <w:t>Design</w:t>
            </w:r>
          </w:p>
        </w:tc>
        <w:tc>
          <w:tcPr>
            <w:tcW w:w="2015" w:type="dxa"/>
            <w:shd w:val="clear" w:color="auto" w:fill="auto"/>
          </w:tcPr>
          <w:p w14:paraId="4A6A954C" w14:textId="77777777" w:rsidR="009A7EBD" w:rsidRDefault="004013C9">
            <w:pPr>
              <w:spacing w:after="0"/>
            </w:pPr>
            <w:r>
              <w:t xml:space="preserve">Produces a list of success criteria, </w:t>
            </w:r>
            <w:r>
              <w:rPr>
                <w:b/>
              </w:rPr>
              <w:t>some</w:t>
            </w:r>
            <w:r>
              <w:t xml:space="preserve"> of which are suitable, and demonstrates a </w:t>
            </w:r>
            <w:r>
              <w:rPr>
                <w:b/>
              </w:rPr>
              <w:t>limited</w:t>
            </w:r>
            <w:r>
              <w:t xml:space="preserve"> understanding of the client brief.</w:t>
            </w:r>
          </w:p>
        </w:tc>
        <w:tc>
          <w:tcPr>
            <w:tcW w:w="2361" w:type="dxa"/>
            <w:shd w:val="clear" w:color="auto" w:fill="auto"/>
          </w:tcPr>
          <w:p w14:paraId="4A6A954D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 xml:space="preserve">sound </w:t>
            </w:r>
            <w:r>
              <w:t xml:space="preserve">list of success criteria, </w:t>
            </w:r>
            <w:r>
              <w:rPr>
                <w:b/>
              </w:rPr>
              <w:t>most</w:t>
            </w:r>
            <w:r>
              <w:t xml:space="preserve"> of which are suitable, and demonstrates a </w:t>
            </w:r>
            <w:r>
              <w:rPr>
                <w:b/>
              </w:rPr>
              <w:t>sound</w:t>
            </w:r>
            <w:r>
              <w:t xml:space="preserve"> understanding of the client brief.</w:t>
            </w:r>
          </w:p>
        </w:tc>
        <w:tc>
          <w:tcPr>
            <w:tcW w:w="2231" w:type="dxa"/>
            <w:shd w:val="clear" w:color="auto" w:fill="auto"/>
          </w:tcPr>
          <w:p w14:paraId="4A6A954E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>comprehensive</w:t>
            </w:r>
            <w:r>
              <w:t xml:space="preserve"> list of success criteria, </w:t>
            </w:r>
            <w:r>
              <w:rPr>
                <w:b/>
              </w:rPr>
              <w:t>all</w:t>
            </w:r>
            <w:r>
              <w:t xml:space="preserve"> of which are suitable, and demonstrates a </w:t>
            </w:r>
            <w:r>
              <w:rPr>
                <w:b/>
              </w:rPr>
              <w:t>thorough</w:t>
            </w:r>
            <w:r>
              <w:t xml:space="preserve"> understanding of the client brief.</w:t>
            </w:r>
          </w:p>
        </w:tc>
        <w:tc>
          <w:tcPr>
            <w:tcW w:w="2670" w:type="dxa"/>
            <w:shd w:val="clear" w:color="auto" w:fill="auto"/>
          </w:tcPr>
          <w:p w14:paraId="4A6A954F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>comprehensive</w:t>
            </w:r>
            <w:r>
              <w:t xml:space="preserve"> list of success criteria, </w:t>
            </w:r>
            <w:r>
              <w:rPr>
                <w:b/>
              </w:rPr>
              <w:t>all</w:t>
            </w:r>
            <w:r>
              <w:t xml:space="preserve"> of which are suitable, and demonstrates a </w:t>
            </w:r>
            <w:r>
              <w:rPr>
                <w:b/>
              </w:rPr>
              <w:t>thorough</w:t>
            </w:r>
            <w:r>
              <w:t xml:space="preserve"> understanding of the client brief.</w:t>
            </w:r>
          </w:p>
          <w:p w14:paraId="4A6A9550" w14:textId="77777777" w:rsidR="009A7EBD" w:rsidRDefault="009A7EBD">
            <w:pPr>
              <w:spacing w:after="0"/>
            </w:pPr>
          </w:p>
          <w:p w14:paraId="4A6A9551" w14:textId="77777777" w:rsidR="009A7EBD" w:rsidRDefault="004013C9">
            <w:pPr>
              <w:spacing w:after="0"/>
            </w:pPr>
            <w:r>
              <w:t>Each of the success criteria will be justified by linking to purpose and audience.</w:t>
            </w:r>
          </w:p>
        </w:tc>
      </w:tr>
      <w:tr w:rsidR="009A7EBD" w14:paraId="4A6A9558" w14:textId="77777777">
        <w:tc>
          <w:tcPr>
            <w:tcW w:w="1184" w:type="dxa"/>
            <w:vMerge/>
            <w:tcBorders>
              <w:top w:val="single" w:sz="4" w:space="0" w:color="000000"/>
            </w:tcBorders>
            <w:shd w:val="clear" w:color="auto" w:fill="DBE5F1"/>
          </w:tcPr>
          <w:p w14:paraId="4A6A9553" w14:textId="77777777" w:rsidR="009A7EBD" w:rsidRDefault="009A7E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015" w:type="dxa"/>
            <w:tcBorders>
              <w:bottom w:val="single" w:sz="4" w:space="0" w:color="000000"/>
            </w:tcBorders>
            <w:shd w:val="clear" w:color="auto" w:fill="auto"/>
          </w:tcPr>
          <w:p w14:paraId="4A6A9554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>basic</w:t>
            </w:r>
            <w:r>
              <w:t xml:space="preserve"> specification for the website which identifies suitable content which meets </w:t>
            </w:r>
            <w:r>
              <w:rPr>
                <w:b/>
              </w:rPr>
              <w:t>some</w:t>
            </w:r>
            <w:r>
              <w:t xml:space="preserve"> of the success criteria.</w:t>
            </w:r>
          </w:p>
        </w:tc>
        <w:tc>
          <w:tcPr>
            <w:tcW w:w="2361" w:type="dxa"/>
            <w:tcBorders>
              <w:bottom w:val="single" w:sz="4" w:space="0" w:color="000000"/>
            </w:tcBorders>
            <w:shd w:val="clear" w:color="auto" w:fill="auto"/>
          </w:tcPr>
          <w:p w14:paraId="4A6A9555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>sound</w:t>
            </w:r>
            <w:r>
              <w:t xml:space="preserve"> specification for the website which identifies suitable content </w:t>
            </w:r>
            <w:r>
              <w:rPr>
                <w:b/>
              </w:rPr>
              <w:t>and a house style</w:t>
            </w:r>
            <w:r>
              <w:t xml:space="preserve"> which meets </w:t>
            </w:r>
            <w:r>
              <w:rPr>
                <w:b/>
              </w:rPr>
              <w:t>most</w:t>
            </w:r>
            <w:r>
              <w:t xml:space="preserve"> of the success criteria.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  <w:shd w:val="clear" w:color="auto" w:fill="auto"/>
          </w:tcPr>
          <w:p w14:paraId="4A6A9556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>comprehensive</w:t>
            </w:r>
            <w:r>
              <w:t xml:space="preserve"> specification for the website which identifies suitable content, layout and a house style which meets </w:t>
            </w:r>
            <w:r>
              <w:rPr>
                <w:b/>
              </w:rPr>
              <w:t>all</w:t>
            </w:r>
            <w:r>
              <w:t xml:space="preserve"> of the success criteria.</w:t>
            </w:r>
          </w:p>
        </w:tc>
        <w:tc>
          <w:tcPr>
            <w:tcW w:w="2670" w:type="dxa"/>
            <w:tcBorders>
              <w:bottom w:val="single" w:sz="4" w:space="0" w:color="000000"/>
            </w:tcBorders>
            <w:shd w:val="clear" w:color="auto" w:fill="auto"/>
          </w:tcPr>
          <w:p w14:paraId="4A6A9557" w14:textId="77777777" w:rsidR="009A7EBD" w:rsidRDefault="004013C9">
            <w:pPr>
              <w:spacing w:after="0"/>
            </w:pPr>
            <w:r>
              <w:t xml:space="preserve">Produces a </w:t>
            </w:r>
            <w:r>
              <w:rPr>
                <w:b/>
              </w:rPr>
              <w:t>comprehensive</w:t>
            </w:r>
            <w:r>
              <w:t xml:space="preserve"> specification for the website which identifies </w:t>
            </w:r>
            <w:r>
              <w:rPr>
                <w:b/>
              </w:rPr>
              <w:t>and justifies</w:t>
            </w:r>
            <w:r>
              <w:t xml:space="preserve"> suitable content, layout and a house style which meets </w:t>
            </w:r>
            <w:r>
              <w:rPr>
                <w:b/>
              </w:rPr>
              <w:t>all</w:t>
            </w:r>
            <w:r>
              <w:t xml:space="preserve"> of the success criteria.</w:t>
            </w:r>
          </w:p>
        </w:tc>
      </w:tr>
      <w:tr w:rsidR="009A7EBD" w14:paraId="4A6A9560" w14:textId="77777777">
        <w:tc>
          <w:tcPr>
            <w:tcW w:w="1184" w:type="dxa"/>
            <w:tcBorders>
              <w:bottom w:val="single" w:sz="4" w:space="0" w:color="000000"/>
            </w:tcBorders>
            <w:shd w:val="clear" w:color="auto" w:fill="DBE5F1"/>
          </w:tcPr>
          <w:p w14:paraId="4A6A9559" w14:textId="77777777" w:rsidR="009A7EBD" w:rsidRDefault="004013C9">
            <w:pPr>
              <w:spacing w:after="0"/>
              <w:rPr>
                <w:b/>
              </w:rPr>
            </w:pPr>
            <w:r>
              <w:rPr>
                <w:b/>
              </w:rPr>
              <w:t>Esafety (online privacy)</w:t>
            </w:r>
          </w:p>
        </w:tc>
        <w:tc>
          <w:tcPr>
            <w:tcW w:w="2015" w:type="dxa"/>
            <w:tcBorders>
              <w:bottom w:val="single" w:sz="4" w:space="0" w:color="000000"/>
            </w:tcBorders>
            <w:shd w:val="clear" w:color="auto" w:fill="auto"/>
          </w:tcPr>
          <w:p w14:paraId="4A6A955A" w14:textId="77777777" w:rsidR="009A7EBD" w:rsidRDefault="004013C9">
            <w:pPr>
              <w:spacing w:after="0"/>
            </w:pPr>
            <w:r>
              <w:t xml:space="preserve">A </w:t>
            </w:r>
            <w:r>
              <w:rPr>
                <w:b/>
              </w:rPr>
              <w:t>basic</w:t>
            </w:r>
            <w:r>
              <w:t xml:space="preserve"> understanding of </w:t>
            </w:r>
            <w:r>
              <w:rPr>
                <w:b/>
              </w:rPr>
              <w:t>some</w:t>
            </w:r>
            <w:r>
              <w:t xml:space="preserve"> of the risks associated with online privacy is demonstrated.</w:t>
            </w:r>
          </w:p>
        </w:tc>
        <w:tc>
          <w:tcPr>
            <w:tcW w:w="2361" w:type="dxa"/>
            <w:tcBorders>
              <w:bottom w:val="single" w:sz="4" w:space="0" w:color="000000"/>
            </w:tcBorders>
            <w:shd w:val="clear" w:color="auto" w:fill="auto"/>
          </w:tcPr>
          <w:p w14:paraId="4A6A955B" w14:textId="77777777" w:rsidR="009A7EBD" w:rsidRDefault="004013C9">
            <w:pPr>
              <w:spacing w:after="0"/>
            </w:pPr>
            <w:r>
              <w:t xml:space="preserve">A </w:t>
            </w:r>
            <w:r>
              <w:rPr>
                <w:b/>
              </w:rPr>
              <w:t>Sound</w:t>
            </w:r>
            <w:r>
              <w:t xml:space="preserve"> understanding of the risks associated with online privacy is demonstrated.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  <w:shd w:val="clear" w:color="auto" w:fill="auto"/>
          </w:tcPr>
          <w:p w14:paraId="4A6A955C" w14:textId="77777777" w:rsidR="009A7EBD" w:rsidRDefault="004013C9">
            <w:pPr>
              <w:spacing w:after="0"/>
            </w:pPr>
            <w:r>
              <w:t xml:space="preserve">A </w:t>
            </w:r>
            <w:r>
              <w:rPr>
                <w:b/>
              </w:rPr>
              <w:t>comprehensive</w:t>
            </w:r>
            <w:r>
              <w:t xml:space="preserve"> understanding of the risks associated with online privacy is demonstrated.</w:t>
            </w:r>
          </w:p>
        </w:tc>
        <w:tc>
          <w:tcPr>
            <w:tcW w:w="2670" w:type="dxa"/>
            <w:tcBorders>
              <w:bottom w:val="single" w:sz="4" w:space="0" w:color="000000"/>
            </w:tcBorders>
            <w:shd w:val="clear" w:color="auto" w:fill="auto"/>
          </w:tcPr>
          <w:p w14:paraId="4A6A955D" w14:textId="77777777" w:rsidR="009A7EBD" w:rsidRDefault="004013C9">
            <w:pPr>
              <w:spacing w:after="0"/>
            </w:pPr>
            <w:r>
              <w:t xml:space="preserve">A </w:t>
            </w:r>
            <w:r>
              <w:rPr>
                <w:b/>
              </w:rPr>
              <w:t>comprehensive</w:t>
            </w:r>
            <w:r>
              <w:t xml:space="preserve"> understanding of the risks associated with online privacy is demonstrated.</w:t>
            </w:r>
          </w:p>
          <w:p w14:paraId="4A6A955E" w14:textId="77777777" w:rsidR="009A7EBD" w:rsidRDefault="009A7EBD">
            <w:pPr>
              <w:spacing w:after="0"/>
            </w:pPr>
          </w:p>
          <w:p w14:paraId="4A6A955F" w14:textId="77777777" w:rsidR="009A7EBD" w:rsidRDefault="004013C9">
            <w:pPr>
              <w:spacing w:after="0"/>
              <w:rPr>
                <w:b/>
                <w:i/>
              </w:rPr>
            </w:pPr>
            <w:r>
              <w:rPr>
                <w:b/>
              </w:rPr>
              <w:t>The student is able to give guidance on how to avoid online privacy risks.</w:t>
            </w:r>
          </w:p>
        </w:tc>
      </w:tr>
      <w:tr w:rsidR="009A7EBD" w14:paraId="4A6A956C" w14:textId="77777777">
        <w:tc>
          <w:tcPr>
            <w:tcW w:w="1184" w:type="dxa"/>
            <w:shd w:val="clear" w:color="auto" w:fill="DBE5F1"/>
          </w:tcPr>
          <w:p w14:paraId="4A6A9561" w14:textId="77777777" w:rsidR="009A7EBD" w:rsidRDefault="004013C9">
            <w:pPr>
              <w:spacing w:after="0"/>
              <w:rPr>
                <w:b/>
              </w:rPr>
            </w:pPr>
            <w:r>
              <w:rPr>
                <w:b/>
              </w:rPr>
              <w:t>Coding</w:t>
            </w:r>
          </w:p>
        </w:tc>
        <w:tc>
          <w:tcPr>
            <w:tcW w:w="2015" w:type="dxa"/>
            <w:shd w:val="clear" w:color="auto" w:fill="auto"/>
          </w:tcPr>
          <w:p w14:paraId="4A6A9562" w14:textId="77777777" w:rsidR="009A7EBD" w:rsidRDefault="004013C9">
            <w:pPr>
              <w:spacing w:after="0"/>
            </w:pPr>
            <w:r>
              <w:t>The website does not function as intended.</w:t>
            </w:r>
          </w:p>
        </w:tc>
        <w:tc>
          <w:tcPr>
            <w:tcW w:w="2361" w:type="dxa"/>
            <w:shd w:val="clear" w:color="auto" w:fill="auto"/>
          </w:tcPr>
          <w:p w14:paraId="4A6A9563" w14:textId="77777777" w:rsidR="009A7EBD" w:rsidRDefault="004013C9">
            <w:pPr>
              <w:spacing w:after="0"/>
            </w:pPr>
            <w:r>
              <w:t xml:space="preserve">The website functions </w:t>
            </w:r>
            <w:r>
              <w:rPr>
                <w:b/>
              </w:rPr>
              <w:t>mostly</w:t>
            </w:r>
            <w:r>
              <w:t xml:space="preserve"> as intended.</w:t>
            </w:r>
          </w:p>
          <w:p w14:paraId="4A6A9564" w14:textId="77777777" w:rsidR="009A7EBD" w:rsidRDefault="009A7EBD">
            <w:pPr>
              <w:spacing w:after="0"/>
            </w:pPr>
          </w:p>
          <w:p w14:paraId="4A6A9565" w14:textId="77777777" w:rsidR="009A7EBD" w:rsidRDefault="004013C9">
            <w:pPr>
              <w:spacing w:after="0"/>
            </w:pPr>
            <w:r>
              <w:t>The site includes more than one web-page.</w:t>
            </w:r>
          </w:p>
        </w:tc>
        <w:tc>
          <w:tcPr>
            <w:tcW w:w="2231" w:type="dxa"/>
            <w:shd w:val="clear" w:color="auto" w:fill="auto"/>
          </w:tcPr>
          <w:p w14:paraId="4A6A9566" w14:textId="77777777" w:rsidR="009A7EBD" w:rsidRDefault="004013C9">
            <w:pPr>
              <w:spacing w:after="0"/>
            </w:pPr>
            <w:r>
              <w:t xml:space="preserve">The website functions </w:t>
            </w:r>
            <w:r>
              <w:rPr>
                <w:b/>
              </w:rPr>
              <w:t>mostly</w:t>
            </w:r>
            <w:r>
              <w:t xml:space="preserve"> as intended.</w:t>
            </w:r>
          </w:p>
          <w:p w14:paraId="4A6A9567" w14:textId="77777777" w:rsidR="009A7EBD" w:rsidRDefault="009A7EBD">
            <w:pPr>
              <w:spacing w:after="0"/>
            </w:pPr>
          </w:p>
          <w:p w14:paraId="4A6A9568" w14:textId="77777777" w:rsidR="009A7EBD" w:rsidRDefault="004013C9">
            <w:pPr>
              <w:spacing w:after="0"/>
            </w:pPr>
            <w:r>
              <w:t xml:space="preserve">The site includes more than one web-page </w:t>
            </w:r>
            <w:r>
              <w:rPr>
                <w:b/>
              </w:rPr>
              <w:t>and is styled using CSS.</w:t>
            </w:r>
          </w:p>
        </w:tc>
        <w:tc>
          <w:tcPr>
            <w:tcW w:w="2670" w:type="dxa"/>
            <w:shd w:val="clear" w:color="auto" w:fill="auto"/>
          </w:tcPr>
          <w:p w14:paraId="4A6A9569" w14:textId="77777777" w:rsidR="009A7EBD" w:rsidRDefault="004013C9">
            <w:pPr>
              <w:spacing w:after="0"/>
            </w:pPr>
            <w:r>
              <w:t xml:space="preserve">The website functions </w:t>
            </w:r>
            <w:r>
              <w:rPr>
                <w:b/>
              </w:rPr>
              <w:t>entirely</w:t>
            </w:r>
            <w:r>
              <w:t xml:space="preserve"> as intended.</w:t>
            </w:r>
          </w:p>
          <w:p w14:paraId="4A6A956A" w14:textId="77777777" w:rsidR="009A7EBD" w:rsidRDefault="009A7EBD">
            <w:pPr>
              <w:spacing w:after="0"/>
            </w:pPr>
          </w:p>
          <w:p w14:paraId="4A6A956B" w14:textId="77777777" w:rsidR="009A7EBD" w:rsidRDefault="004013C9">
            <w:pPr>
              <w:spacing w:after="0"/>
            </w:pPr>
            <w:r>
              <w:t>The site includes more than one web-page and is styled using CSS.</w:t>
            </w:r>
          </w:p>
        </w:tc>
      </w:tr>
      <w:tr w:rsidR="009A7EBD" w14:paraId="4A6A9574" w14:textId="77777777">
        <w:tc>
          <w:tcPr>
            <w:tcW w:w="1184" w:type="dxa"/>
            <w:shd w:val="clear" w:color="auto" w:fill="DBE5F1"/>
          </w:tcPr>
          <w:p w14:paraId="4A6A956D" w14:textId="77777777" w:rsidR="009A7EBD" w:rsidRDefault="004013C9">
            <w:pPr>
              <w:spacing w:after="0"/>
              <w:rPr>
                <w:b/>
              </w:rPr>
            </w:pPr>
            <w:r>
              <w:rPr>
                <w:b/>
              </w:rPr>
              <w:t>Evaluation</w:t>
            </w:r>
          </w:p>
        </w:tc>
        <w:tc>
          <w:tcPr>
            <w:tcW w:w="2015" w:type="dxa"/>
            <w:shd w:val="clear" w:color="auto" w:fill="auto"/>
          </w:tcPr>
          <w:p w14:paraId="4A6A956E" w14:textId="77777777" w:rsidR="009A7EBD" w:rsidRDefault="004013C9">
            <w:pPr>
              <w:spacing w:after="0"/>
            </w:pPr>
            <w:r>
              <w:t xml:space="preserve">The website meets </w:t>
            </w:r>
            <w:r>
              <w:rPr>
                <w:b/>
              </w:rPr>
              <w:t>some</w:t>
            </w:r>
            <w:r>
              <w:t xml:space="preserve"> of the success criteria.</w:t>
            </w:r>
          </w:p>
        </w:tc>
        <w:tc>
          <w:tcPr>
            <w:tcW w:w="2361" w:type="dxa"/>
            <w:shd w:val="clear" w:color="auto" w:fill="auto"/>
          </w:tcPr>
          <w:p w14:paraId="4A6A956F" w14:textId="77777777" w:rsidR="009A7EBD" w:rsidRDefault="004013C9">
            <w:pPr>
              <w:spacing w:after="0"/>
            </w:pPr>
            <w:r>
              <w:t xml:space="preserve">The website </w:t>
            </w:r>
            <w:r>
              <w:rPr>
                <w:b/>
              </w:rPr>
              <w:t>partly</w:t>
            </w:r>
            <w:r>
              <w:t xml:space="preserve"> matches the design specification and meets </w:t>
            </w:r>
            <w:r>
              <w:rPr>
                <w:b/>
              </w:rPr>
              <w:t>most</w:t>
            </w:r>
            <w:r>
              <w:t xml:space="preserve"> of the success criteria.</w:t>
            </w:r>
          </w:p>
        </w:tc>
        <w:tc>
          <w:tcPr>
            <w:tcW w:w="2231" w:type="dxa"/>
            <w:shd w:val="clear" w:color="auto" w:fill="auto"/>
          </w:tcPr>
          <w:p w14:paraId="4A6A9570" w14:textId="77777777" w:rsidR="009A7EBD" w:rsidRDefault="004013C9">
            <w:pPr>
              <w:spacing w:after="0"/>
            </w:pPr>
            <w:r>
              <w:t xml:space="preserve">The website matches the design specification and meets </w:t>
            </w:r>
            <w:r>
              <w:rPr>
                <w:b/>
              </w:rPr>
              <w:t>all</w:t>
            </w:r>
            <w:r>
              <w:t xml:space="preserve"> of the success criteria.</w:t>
            </w:r>
          </w:p>
        </w:tc>
        <w:tc>
          <w:tcPr>
            <w:tcW w:w="2670" w:type="dxa"/>
            <w:shd w:val="clear" w:color="auto" w:fill="auto"/>
          </w:tcPr>
          <w:p w14:paraId="4A6A9571" w14:textId="77777777" w:rsidR="009A7EBD" w:rsidRDefault="004013C9">
            <w:pPr>
              <w:spacing w:after="0"/>
            </w:pPr>
            <w:r>
              <w:t xml:space="preserve">The website matches the design specification and meets </w:t>
            </w:r>
            <w:r>
              <w:rPr>
                <w:b/>
              </w:rPr>
              <w:t>all</w:t>
            </w:r>
            <w:r>
              <w:t xml:space="preserve"> of the success criteria.</w:t>
            </w:r>
          </w:p>
          <w:p w14:paraId="4A6A9572" w14:textId="77777777" w:rsidR="009A7EBD" w:rsidRDefault="009A7EBD">
            <w:pPr>
              <w:spacing w:after="0"/>
            </w:pPr>
          </w:p>
          <w:p w14:paraId="4A6A9573" w14:textId="77777777" w:rsidR="009A7EBD" w:rsidRDefault="004013C9">
            <w:pPr>
              <w:spacing w:after="0"/>
            </w:pPr>
            <w:r>
              <w:rPr>
                <w:b/>
              </w:rPr>
              <w:t>The student is able to explain what they would do different if they did the project again.</w:t>
            </w:r>
          </w:p>
        </w:tc>
      </w:tr>
    </w:tbl>
    <w:p w14:paraId="4A6A9575" w14:textId="77777777" w:rsidR="009A7EBD" w:rsidRDefault="004013C9">
      <w:pPr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br/>
      </w:r>
      <w:r>
        <w:rPr>
          <w:rFonts w:ascii="Cambria" w:eastAsia="Cambria" w:hAnsi="Cambria" w:cs="Cambria"/>
          <w:b/>
          <w:color w:val="366091"/>
          <w:sz w:val="28"/>
          <w:szCs w:val="28"/>
        </w:rPr>
        <w:br/>
      </w:r>
    </w:p>
    <w:p w14:paraId="4A6A9576" w14:textId="77777777" w:rsidR="009A7EBD" w:rsidRDefault="004013C9">
      <w:pPr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br w:type="page"/>
      </w:r>
    </w:p>
    <w:tbl>
      <w:tblPr>
        <w:tblStyle w:val="a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578" w14:textId="77777777">
        <w:tc>
          <w:tcPr>
            <w:tcW w:w="10456" w:type="dxa"/>
            <w:gridSpan w:val="3"/>
            <w:shd w:val="clear" w:color="auto" w:fill="E5DFEC"/>
          </w:tcPr>
          <w:p w14:paraId="4A6A9577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1 - Paragraphs, Headings and Lists</w:t>
            </w:r>
          </w:p>
        </w:tc>
      </w:tr>
      <w:tr w:rsidR="009A7EBD" w14:paraId="4A6A957A" w14:textId="77777777">
        <w:tc>
          <w:tcPr>
            <w:tcW w:w="10456" w:type="dxa"/>
            <w:gridSpan w:val="3"/>
            <w:shd w:val="clear" w:color="auto" w:fill="EBF1DD"/>
          </w:tcPr>
          <w:p w14:paraId="4A6A9579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581" w14:textId="77777777">
        <w:tc>
          <w:tcPr>
            <w:tcW w:w="10456" w:type="dxa"/>
            <w:gridSpan w:val="3"/>
          </w:tcPr>
          <w:p w14:paraId="4A6A957B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57C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Be introduced to the HTML project and have the aims and levels explained</w:t>
            </w:r>
          </w:p>
          <w:p w14:paraId="4A6A957D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folder to store your website</w:t>
            </w:r>
          </w:p>
          <w:p w14:paraId="4A6A957E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an HTML document about yourself using a text editor including HTML, HEAD, BODY</w:t>
            </w:r>
          </w:p>
          <w:p w14:paraId="4A6A957F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Add tags (Paragraph, Heading and lists) to their HTML document and add appropriate content</w:t>
            </w:r>
          </w:p>
          <w:p w14:paraId="4A6A9580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583" w14:textId="77777777">
        <w:tc>
          <w:tcPr>
            <w:tcW w:w="10456" w:type="dxa"/>
            <w:gridSpan w:val="3"/>
            <w:shd w:val="clear" w:color="auto" w:fill="EBF1DD"/>
          </w:tcPr>
          <w:p w14:paraId="4A6A9582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596" w14:textId="77777777">
        <w:tc>
          <w:tcPr>
            <w:tcW w:w="3484" w:type="dxa"/>
          </w:tcPr>
          <w:p w14:paraId="4A6A9584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585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basic HTML document with HTML, HEAD, BODY</w:t>
            </w:r>
          </w:p>
          <w:p w14:paraId="4A6A9586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Include Paragraphs, Headings &amp; Lists</w:t>
            </w:r>
          </w:p>
          <w:p w14:paraId="4A6A9587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basic content added to their site</w:t>
            </w:r>
          </w:p>
          <w:p w14:paraId="4A6A9588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tags will be appropriately formatted</w:t>
            </w:r>
          </w:p>
          <w:p w14:paraId="4A6A9589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58A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58B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basic HTML document with HTML, HEAD, BODY</w:t>
            </w:r>
          </w:p>
          <w:p w14:paraId="4A6A958C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Include Paragraphs, Headings &amp; Lists</w:t>
            </w:r>
          </w:p>
          <w:p w14:paraId="4A6A958D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appropriate content added to their site</w:t>
            </w:r>
          </w:p>
          <w:p w14:paraId="4A6A958E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tags will be appropriately formatted</w:t>
            </w:r>
          </w:p>
          <w:p w14:paraId="4A6A958F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590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591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basic HTML document with HTML, HEAD, BODY</w:t>
            </w:r>
          </w:p>
          <w:p w14:paraId="4A6A9592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Include Paragraphs, Headings &amp; Lists</w:t>
            </w:r>
          </w:p>
          <w:p w14:paraId="4A6A9593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appropriate content added to their site</w:t>
            </w:r>
          </w:p>
          <w:p w14:paraId="4A6A9594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tags will be appropriately formatted</w:t>
            </w:r>
          </w:p>
          <w:p w14:paraId="4A6A9595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598" w14:textId="77777777">
        <w:tc>
          <w:tcPr>
            <w:tcW w:w="10456" w:type="dxa"/>
            <w:gridSpan w:val="3"/>
            <w:shd w:val="clear" w:color="auto" w:fill="EBF1DD"/>
          </w:tcPr>
          <w:p w14:paraId="4A6A9597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5A2" w14:textId="77777777">
        <w:tc>
          <w:tcPr>
            <w:tcW w:w="10456" w:type="dxa"/>
            <w:gridSpan w:val="3"/>
          </w:tcPr>
          <w:p w14:paraId="4A6A9599" w14:textId="77777777" w:rsidR="009A7EBD" w:rsidRDefault="004013C9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Task 1:</w:t>
            </w:r>
          </w:p>
          <w:p w14:paraId="4A6A959A" w14:textId="77777777" w:rsidR="009A7EBD" w:rsidRDefault="004013C9">
            <w:pPr>
              <w:numPr>
                <w:ilvl w:val="1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Inside your year 8 folder create a new folder called HTML</w:t>
            </w:r>
          </w:p>
          <w:p w14:paraId="4A6A959B" w14:textId="77777777" w:rsidR="009A7EBD" w:rsidRDefault="004013C9">
            <w:pPr>
              <w:numPr>
                <w:ilvl w:val="1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Inside your HTML folder create a new folder called Site1</w:t>
            </w:r>
          </w:p>
          <w:p w14:paraId="4A6A959C" w14:textId="77777777" w:rsidR="009A7EBD" w:rsidRDefault="004013C9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Task 2:</w:t>
            </w:r>
          </w:p>
          <w:p w14:paraId="4A6A959D" w14:textId="77777777" w:rsidR="009A7EBD" w:rsidRDefault="004013C9">
            <w:pPr>
              <w:numPr>
                <w:ilvl w:val="1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task you will create a web-page about your-self and name it</w:t>
            </w:r>
          </w:p>
          <w:p w14:paraId="4A6A959E" w14:textId="77777777" w:rsidR="009A7EBD" w:rsidRDefault="004013C9">
            <w:pPr>
              <w:numPr>
                <w:ilvl w:val="1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Load up Notepad++ and add HTML, HEAD &amp; Body tags</w:t>
            </w:r>
          </w:p>
          <w:p w14:paraId="4A6A959F" w14:textId="77777777" w:rsidR="009A7EBD" w:rsidRDefault="004013C9">
            <w:pPr>
              <w:numPr>
                <w:ilvl w:val="1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Give your web-page an appropriate name</w:t>
            </w:r>
          </w:p>
          <w:p w14:paraId="4A6A95A0" w14:textId="77777777" w:rsidR="009A7EBD" w:rsidRDefault="004013C9">
            <w:pPr>
              <w:numPr>
                <w:ilvl w:val="0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Task 3:</w:t>
            </w:r>
          </w:p>
          <w:p w14:paraId="4A6A95A1" w14:textId="77777777" w:rsidR="009A7EBD" w:rsidRDefault="004013C9">
            <w:pPr>
              <w:numPr>
                <w:ilvl w:val="1"/>
                <w:numId w:val="9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task you will appropriate content about your-self making use of tags for paragraphs, headings &amp; lists</w:t>
            </w:r>
          </w:p>
        </w:tc>
      </w:tr>
      <w:tr w:rsidR="009A7EBD" w14:paraId="4A6A95A4" w14:textId="77777777">
        <w:tc>
          <w:tcPr>
            <w:tcW w:w="10456" w:type="dxa"/>
            <w:gridSpan w:val="3"/>
            <w:shd w:val="clear" w:color="auto" w:fill="EBF1DD"/>
          </w:tcPr>
          <w:p w14:paraId="4A6A95A3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5A7" w14:textId="77777777">
        <w:tc>
          <w:tcPr>
            <w:tcW w:w="10456" w:type="dxa"/>
            <w:gridSpan w:val="3"/>
          </w:tcPr>
          <w:p w14:paraId="4A6A95A5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the person next to you to check through your code to ensure that all of the tags are formatted properly.</w:t>
            </w:r>
          </w:p>
          <w:p w14:paraId="4A6A95A6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5A8" w14:textId="77777777" w:rsidR="009A7EBD" w:rsidRDefault="004013C9">
      <w:pPr>
        <w:rPr>
          <w:rFonts w:ascii="Arial" w:eastAsia="Arial" w:hAnsi="Arial" w:cs="Arial"/>
          <w:color w:val="333333"/>
          <w:sz w:val="21"/>
          <w:szCs w:val="21"/>
        </w:rPr>
      </w:pPr>
      <w:r>
        <w:rPr>
          <w:rFonts w:ascii="Arial" w:eastAsia="Arial" w:hAnsi="Arial" w:cs="Arial"/>
          <w:color w:val="333333"/>
          <w:sz w:val="21"/>
          <w:szCs w:val="21"/>
        </w:rPr>
        <w:br/>
      </w:r>
    </w:p>
    <w:p w14:paraId="4A6A95A9" w14:textId="77777777" w:rsidR="009A7EBD" w:rsidRDefault="004013C9">
      <w:pPr>
        <w:rPr>
          <w:rFonts w:ascii="Arial" w:eastAsia="Arial" w:hAnsi="Arial" w:cs="Arial"/>
          <w:color w:val="333333"/>
          <w:sz w:val="21"/>
          <w:szCs w:val="21"/>
        </w:rPr>
      </w:pPr>
      <w:r>
        <w:br w:type="page"/>
      </w:r>
    </w:p>
    <w:tbl>
      <w:tblPr>
        <w:tblStyle w:val="a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5AB" w14:textId="77777777">
        <w:tc>
          <w:tcPr>
            <w:tcW w:w="10456" w:type="dxa"/>
            <w:gridSpan w:val="3"/>
            <w:shd w:val="clear" w:color="auto" w:fill="E5DFEC"/>
          </w:tcPr>
          <w:p w14:paraId="4A6A95AA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2 - Tables, DIVs and positioning</w:t>
            </w:r>
          </w:p>
        </w:tc>
      </w:tr>
      <w:tr w:rsidR="009A7EBD" w14:paraId="4A6A95AD" w14:textId="77777777">
        <w:tc>
          <w:tcPr>
            <w:tcW w:w="10456" w:type="dxa"/>
            <w:gridSpan w:val="3"/>
            <w:shd w:val="clear" w:color="auto" w:fill="EBF1DD"/>
          </w:tcPr>
          <w:p w14:paraId="4A6A95AC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5B2" w14:textId="77777777">
        <w:tc>
          <w:tcPr>
            <w:tcW w:w="10456" w:type="dxa"/>
            <w:gridSpan w:val="3"/>
          </w:tcPr>
          <w:p w14:paraId="4A6A95AE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5AF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Learn about adding Tables, Divs and alignment tags to their existing HTML document so that the multimedia elements on a page can be positioned.</w:t>
            </w:r>
          </w:p>
          <w:p w14:paraId="4A6A95B0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Students will add appropriate sound and images to their HTML document.</w:t>
            </w:r>
          </w:p>
          <w:p w14:paraId="4A6A95B1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5B4" w14:textId="77777777">
        <w:tc>
          <w:tcPr>
            <w:tcW w:w="10456" w:type="dxa"/>
            <w:gridSpan w:val="3"/>
            <w:shd w:val="clear" w:color="auto" w:fill="EBF1DD"/>
          </w:tcPr>
          <w:p w14:paraId="4A6A95B3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5C4" w14:textId="77777777">
        <w:tc>
          <w:tcPr>
            <w:tcW w:w="3484" w:type="dxa"/>
          </w:tcPr>
          <w:p w14:paraId="4A6A95B5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5B6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Tables, Divs and alignment to position their content</w:t>
            </w:r>
          </w:p>
          <w:p w14:paraId="4A6A95B7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basic content added to their site</w:t>
            </w:r>
          </w:p>
          <w:p w14:paraId="4A6A95B8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tags will be appropriately formatted</w:t>
            </w:r>
          </w:p>
          <w:p w14:paraId="4A6A95B9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5BA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5BB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Tables, Divs and alignment to position their content</w:t>
            </w:r>
          </w:p>
          <w:p w14:paraId="4A6A95BC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appropriate content added to their site</w:t>
            </w:r>
          </w:p>
          <w:p w14:paraId="4A6A95BD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tags will be appropriately formatted</w:t>
            </w:r>
          </w:p>
          <w:p w14:paraId="4A6A95BE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5BF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5C0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Tables, Divs and alignment to position their content</w:t>
            </w:r>
          </w:p>
          <w:p w14:paraId="4A6A95C1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appropriate content added to their site</w:t>
            </w:r>
          </w:p>
          <w:p w14:paraId="4A6A95C2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tags will be appropriately formatted</w:t>
            </w:r>
          </w:p>
          <w:p w14:paraId="4A6A95C3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5C6" w14:textId="77777777">
        <w:tc>
          <w:tcPr>
            <w:tcW w:w="10456" w:type="dxa"/>
            <w:gridSpan w:val="3"/>
            <w:shd w:val="clear" w:color="auto" w:fill="EBF1DD"/>
          </w:tcPr>
          <w:p w14:paraId="4A6A95C5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5CC" w14:textId="77777777">
        <w:tc>
          <w:tcPr>
            <w:tcW w:w="10456" w:type="dxa"/>
            <w:gridSpan w:val="3"/>
          </w:tcPr>
          <w:p w14:paraId="4A6A95C7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5C8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the HTML document saved in your Site1 folder</w:t>
            </w:r>
          </w:p>
          <w:p w14:paraId="4A6A95C9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5CA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add content to your web-page making use of Tables, Divs and alignment to position your content</w:t>
            </w:r>
          </w:p>
          <w:p w14:paraId="4A6A95CB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your HTML document using Notepad++ and add the necessary tags to position your content</w:t>
            </w:r>
          </w:p>
        </w:tc>
      </w:tr>
      <w:tr w:rsidR="009A7EBD" w14:paraId="4A6A95CE" w14:textId="77777777">
        <w:tc>
          <w:tcPr>
            <w:tcW w:w="10456" w:type="dxa"/>
            <w:gridSpan w:val="3"/>
            <w:shd w:val="clear" w:color="auto" w:fill="EBF1DD"/>
          </w:tcPr>
          <w:p w14:paraId="4A6A95CD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5D2" w14:textId="77777777">
        <w:tc>
          <w:tcPr>
            <w:tcW w:w="10456" w:type="dxa"/>
            <w:gridSpan w:val="3"/>
          </w:tcPr>
          <w:p w14:paraId="4A6A95CF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the person next to you to check through your code to ensure that all of the tags are formatted properly.</w:t>
            </w:r>
          </w:p>
          <w:p w14:paraId="4A6A95D0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improvements to your work.</w:t>
            </w:r>
          </w:p>
          <w:p w14:paraId="4A6A95D1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5D3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5D4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5D5" w14:textId="77777777" w:rsidR="009A7EBD" w:rsidRDefault="004013C9">
      <w:r>
        <w:br w:type="page"/>
      </w:r>
    </w:p>
    <w:tbl>
      <w:tblPr>
        <w:tblStyle w:val="a3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5D7" w14:textId="77777777">
        <w:tc>
          <w:tcPr>
            <w:tcW w:w="10456" w:type="dxa"/>
            <w:gridSpan w:val="3"/>
            <w:shd w:val="clear" w:color="auto" w:fill="E5DFEC"/>
          </w:tcPr>
          <w:p w14:paraId="4A6A95D6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3 - Font Styles and CSS</w:t>
            </w:r>
          </w:p>
        </w:tc>
      </w:tr>
      <w:tr w:rsidR="009A7EBD" w14:paraId="4A6A95D9" w14:textId="77777777">
        <w:tc>
          <w:tcPr>
            <w:tcW w:w="10456" w:type="dxa"/>
            <w:gridSpan w:val="3"/>
            <w:shd w:val="clear" w:color="auto" w:fill="EBF1DD"/>
          </w:tcPr>
          <w:p w14:paraId="4A6A95D8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5DE" w14:textId="77777777">
        <w:tc>
          <w:tcPr>
            <w:tcW w:w="10456" w:type="dxa"/>
            <w:gridSpan w:val="3"/>
          </w:tcPr>
          <w:p w14:paraId="4A6A95DA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5DB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Learn about CSS</w:t>
            </w:r>
          </w:p>
          <w:p w14:paraId="4A6A95DC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CSS document &amp; add the CSS document to their HTML document</w:t>
            </w:r>
          </w:p>
          <w:p w14:paraId="4A6A95DD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Edit and style their CSS document to improve the appearance of their HTML document </w:t>
            </w:r>
          </w:p>
        </w:tc>
      </w:tr>
      <w:tr w:rsidR="009A7EBD" w14:paraId="4A6A95E0" w14:textId="77777777">
        <w:tc>
          <w:tcPr>
            <w:tcW w:w="10456" w:type="dxa"/>
            <w:gridSpan w:val="3"/>
            <w:shd w:val="clear" w:color="auto" w:fill="EBF1DD"/>
          </w:tcPr>
          <w:p w14:paraId="4A6A95DF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5F0" w14:textId="77777777">
        <w:tc>
          <w:tcPr>
            <w:tcW w:w="3484" w:type="dxa"/>
          </w:tcPr>
          <w:p w14:paraId="4A6A95E1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5E2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CSS to style their content</w:t>
            </w:r>
          </w:p>
          <w:p w14:paraId="4A6A95E3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basic content added to their site</w:t>
            </w:r>
          </w:p>
          <w:p w14:paraId="4A6A95E4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tags will be appropriately formatted</w:t>
            </w:r>
          </w:p>
          <w:p w14:paraId="4A6A95E5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5E6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5E7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CSS to style their content</w:t>
            </w:r>
          </w:p>
          <w:p w14:paraId="4A6A95E8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appropriate content added to their site</w:t>
            </w:r>
          </w:p>
          <w:p w14:paraId="4A6A95E9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Most tags will be appropriately formatted </w:t>
            </w:r>
          </w:p>
          <w:p w14:paraId="4A6A95EA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5EB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5EC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CSS to style their content</w:t>
            </w:r>
          </w:p>
          <w:p w14:paraId="4A6A95ED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appropriate content added to their site</w:t>
            </w:r>
          </w:p>
          <w:p w14:paraId="4A6A95EE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tags will be appropriately formatted</w:t>
            </w:r>
          </w:p>
          <w:p w14:paraId="4A6A95EF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5F2" w14:textId="77777777">
        <w:tc>
          <w:tcPr>
            <w:tcW w:w="10456" w:type="dxa"/>
            <w:gridSpan w:val="3"/>
            <w:shd w:val="clear" w:color="auto" w:fill="EBF1DD"/>
          </w:tcPr>
          <w:p w14:paraId="4A6A95F1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5FF" w14:textId="77777777">
        <w:tc>
          <w:tcPr>
            <w:tcW w:w="10456" w:type="dxa"/>
            <w:gridSpan w:val="3"/>
          </w:tcPr>
          <w:p w14:paraId="4A6A95F3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5F4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the HTML document saved in your Site1 folder</w:t>
            </w:r>
          </w:p>
          <w:p w14:paraId="4A6A95F5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5F6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create and link a CSS document to style your webpage</w:t>
            </w:r>
          </w:p>
          <w:p w14:paraId="4A6A95F7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Inside the &lt;head&gt; tag in your HTML document, add the following code:</w:t>
            </w:r>
          </w:p>
          <w:p w14:paraId="4A6A95F8" w14:textId="77777777" w:rsidR="009A7EBD" w:rsidRDefault="004013C9">
            <w:pPr>
              <w:numPr>
                <w:ilvl w:val="2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b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b/>
                <w:color w:val="333333"/>
                <w:sz w:val="21"/>
                <w:szCs w:val="21"/>
              </w:rPr>
              <w:t>&lt;link rel=”stylesheet” type=”text/css” href=”mystyle.css”&gt;</w:t>
            </w:r>
          </w:p>
          <w:p w14:paraId="4A6A95F9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 xml:space="preserve">Using notepad, create a new document and save it into the same folder as your web-page as </w:t>
            </w:r>
            <w:r>
              <w:rPr>
                <w:rFonts w:ascii="Open Sans" w:eastAsia="Open Sans" w:hAnsi="Open Sans" w:cs="Open Sans"/>
                <w:b/>
                <w:color w:val="333333"/>
                <w:sz w:val="21"/>
                <w:szCs w:val="21"/>
              </w:rPr>
              <w:t>mystyle.css</w:t>
            </w:r>
          </w:p>
          <w:p w14:paraId="4A6A95FA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Copy the code below for mystyle.css and save it into the document.</w:t>
            </w:r>
          </w:p>
          <w:p w14:paraId="4A6A95FB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3:</w:t>
            </w:r>
          </w:p>
          <w:p w14:paraId="4A6A95FC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play with your CSS document to style your web-page and test your styles are appropriate</w:t>
            </w:r>
          </w:p>
          <w:p w14:paraId="4A6A95FD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Edit the style sheet and see how it affects your web-page</w:t>
            </w:r>
          </w:p>
          <w:p w14:paraId="4A6A95FE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Test the page to ensure the styles are appropriate</w:t>
            </w:r>
          </w:p>
        </w:tc>
      </w:tr>
      <w:tr w:rsidR="009A7EBD" w14:paraId="4A6A9601" w14:textId="77777777">
        <w:tc>
          <w:tcPr>
            <w:tcW w:w="10456" w:type="dxa"/>
            <w:gridSpan w:val="3"/>
            <w:shd w:val="clear" w:color="auto" w:fill="EBF1DD"/>
          </w:tcPr>
          <w:p w14:paraId="4A6A9600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605" w14:textId="77777777">
        <w:tc>
          <w:tcPr>
            <w:tcW w:w="10456" w:type="dxa"/>
            <w:gridSpan w:val="3"/>
          </w:tcPr>
          <w:p w14:paraId="4A6A9602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the person next to you to check through your CSS to ensure that all of the tags are formatted properly.</w:t>
            </w:r>
          </w:p>
          <w:p w14:paraId="4A6A9603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improvements to your work.</w:t>
            </w:r>
          </w:p>
          <w:p w14:paraId="4A6A9604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606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tbl>
      <w:tblPr>
        <w:tblStyle w:val="a4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6"/>
        <w:gridCol w:w="4950"/>
      </w:tblGrid>
      <w:tr w:rsidR="009A7EBD" w14:paraId="4A6A9609" w14:textId="77777777">
        <w:tc>
          <w:tcPr>
            <w:tcW w:w="5506" w:type="dxa"/>
          </w:tcPr>
          <w:p w14:paraId="4A6A9607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mystyle.css</w:t>
            </w:r>
          </w:p>
        </w:tc>
        <w:tc>
          <w:tcPr>
            <w:tcW w:w="4950" w:type="dxa"/>
          </w:tcPr>
          <w:p w14:paraId="4A6A9608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Reference:</w:t>
            </w:r>
          </w:p>
        </w:tc>
      </w:tr>
      <w:tr w:rsidR="009A7EBD" w14:paraId="4A6A9622" w14:textId="77777777">
        <w:tc>
          <w:tcPr>
            <w:tcW w:w="5506" w:type="dxa"/>
          </w:tcPr>
          <w:p w14:paraId="4A6A960A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body</w:t>
            </w:r>
          </w:p>
          <w:p w14:paraId="4A6A960B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{</w:t>
            </w:r>
          </w:p>
          <w:p w14:paraId="4A6A960C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background-color:#d0e4fe;</w:t>
            </w:r>
          </w:p>
          <w:p w14:paraId="4A6A960D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}</w:t>
            </w:r>
          </w:p>
          <w:p w14:paraId="4A6A960E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  <w:p w14:paraId="4A6A960F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  <w:p w14:paraId="4A6A9610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h1</w:t>
            </w:r>
          </w:p>
          <w:p w14:paraId="4A6A9611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{</w:t>
            </w:r>
          </w:p>
          <w:p w14:paraId="4A6A9612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color:orange;</w:t>
            </w:r>
          </w:p>
          <w:p w14:paraId="4A6A9613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text-align:center;</w:t>
            </w:r>
          </w:p>
          <w:p w14:paraId="4A6A9614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}</w:t>
            </w:r>
          </w:p>
          <w:p w14:paraId="4A6A9615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  <w:p w14:paraId="4A6A9616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  <w:p w14:paraId="4A6A9617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p</w:t>
            </w:r>
          </w:p>
          <w:p w14:paraId="4A6A9618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{</w:t>
            </w:r>
          </w:p>
          <w:p w14:paraId="4A6A9619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font-family:"Times New Roman";</w:t>
            </w:r>
          </w:p>
          <w:p w14:paraId="4A6A961A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font-size:20px;</w:t>
            </w:r>
          </w:p>
          <w:p w14:paraId="4A6A961B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}</w:t>
            </w:r>
          </w:p>
        </w:tc>
        <w:tc>
          <w:tcPr>
            <w:tcW w:w="4950" w:type="dxa"/>
          </w:tcPr>
          <w:p w14:paraId="4A6A961C" w14:textId="77777777" w:rsidR="009A7EBD" w:rsidRDefault="004013C9">
            <w:pPr>
              <w:pStyle w:val="Heading2"/>
            </w:pPr>
            <w:r>
              <w:t>Reference:</w:t>
            </w:r>
          </w:p>
          <w:p w14:paraId="4A6A961D" w14:textId="77777777" w:rsidR="009A7EBD" w:rsidRDefault="00401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Text-align:Left|Center|Right|Justify;</w:t>
            </w:r>
          </w:p>
          <w:p w14:paraId="4A6A961E" w14:textId="77777777" w:rsidR="009A7EBD" w:rsidRDefault="00401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Color:Red|Orange|Yellow|Green|Blue</w:t>
            </w:r>
          </w:p>
          <w:p w14:paraId="4A6A961F" w14:textId="77777777" w:rsidR="009A7EBD" w:rsidRDefault="00401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Font-size:8|10|12|14|16|18|20px;</w:t>
            </w:r>
          </w:p>
          <w:p w14:paraId="4A6A9620" w14:textId="77777777" w:rsidR="009A7EBD" w:rsidRDefault="00401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Font-family:”Times New Roman” |”Verdana”|”Tahoma”|”Arial”|”Georgia”;</w:t>
            </w:r>
          </w:p>
          <w:p w14:paraId="4A6A9621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623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24" w14:textId="77777777" w:rsidR="009A7EBD" w:rsidRDefault="004013C9">
      <w:r>
        <w:br w:type="page"/>
      </w:r>
    </w:p>
    <w:tbl>
      <w:tblPr>
        <w:tblStyle w:val="a5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4"/>
        <w:gridCol w:w="3491"/>
        <w:gridCol w:w="3491"/>
      </w:tblGrid>
      <w:tr w:rsidR="009A7EBD" w14:paraId="4A6A9626" w14:textId="77777777">
        <w:tc>
          <w:tcPr>
            <w:tcW w:w="10456" w:type="dxa"/>
            <w:gridSpan w:val="3"/>
            <w:shd w:val="clear" w:color="auto" w:fill="E5DFEC"/>
          </w:tcPr>
          <w:p w14:paraId="4A6A9625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4 – Images &amp; Sound</w:t>
            </w:r>
          </w:p>
        </w:tc>
      </w:tr>
      <w:tr w:rsidR="009A7EBD" w14:paraId="4A6A9628" w14:textId="77777777">
        <w:tc>
          <w:tcPr>
            <w:tcW w:w="10456" w:type="dxa"/>
            <w:gridSpan w:val="3"/>
            <w:shd w:val="clear" w:color="auto" w:fill="EBF1DD"/>
          </w:tcPr>
          <w:p w14:paraId="4A6A9627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62D" w14:textId="77777777">
        <w:tc>
          <w:tcPr>
            <w:tcW w:w="10456" w:type="dxa"/>
            <w:gridSpan w:val="3"/>
          </w:tcPr>
          <w:p w14:paraId="4A6A9629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62A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Learn about adding multimedia (Images and sound) to their website.</w:t>
            </w:r>
          </w:p>
          <w:p w14:paraId="4A6A962B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Enhance their webpage by adding tags to their webpage to embed multimedia content.</w:t>
            </w:r>
          </w:p>
          <w:p w14:paraId="4A6A962C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2F" w14:textId="77777777">
        <w:tc>
          <w:tcPr>
            <w:tcW w:w="10456" w:type="dxa"/>
            <w:gridSpan w:val="3"/>
            <w:shd w:val="clear" w:color="auto" w:fill="EBF1DD"/>
          </w:tcPr>
          <w:p w14:paraId="4A6A962E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63B" w14:textId="77777777">
        <w:tc>
          <w:tcPr>
            <w:tcW w:w="3474" w:type="dxa"/>
          </w:tcPr>
          <w:p w14:paraId="4A6A9630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631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Add Images and sound to their webpage. </w:t>
            </w:r>
          </w:p>
          <w:p w14:paraId="4A6A9632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91" w:type="dxa"/>
          </w:tcPr>
          <w:p w14:paraId="4A6A9633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634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Add images and sound to their webpage.</w:t>
            </w:r>
          </w:p>
          <w:p w14:paraId="4A6A9635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content added will be appropriately sized and in proportion.</w:t>
            </w:r>
          </w:p>
          <w:p w14:paraId="4A6A9636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91" w:type="dxa"/>
          </w:tcPr>
          <w:p w14:paraId="4A6A9637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638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Add images and sound that enhance the webpage.</w:t>
            </w:r>
          </w:p>
          <w:p w14:paraId="4A6A9639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content added will be appropriately sized and in proportion.</w:t>
            </w:r>
          </w:p>
          <w:p w14:paraId="4A6A963A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3D" w14:textId="77777777">
        <w:tc>
          <w:tcPr>
            <w:tcW w:w="10456" w:type="dxa"/>
            <w:gridSpan w:val="3"/>
            <w:shd w:val="clear" w:color="auto" w:fill="EBF1DD"/>
          </w:tcPr>
          <w:p w14:paraId="4A6A963C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648" w14:textId="77777777">
        <w:tc>
          <w:tcPr>
            <w:tcW w:w="10456" w:type="dxa"/>
            <w:gridSpan w:val="3"/>
          </w:tcPr>
          <w:p w14:paraId="4A6A963E" w14:textId="77777777" w:rsidR="009A7EBD" w:rsidRDefault="004013C9">
            <w:pPr>
              <w:numPr>
                <w:ilvl w:val="0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63F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the HTML document saved in your Site1 folder.</w:t>
            </w:r>
          </w:p>
          <w:p w14:paraId="4A6A9640" w14:textId="77777777" w:rsidR="009A7EBD" w:rsidRDefault="004013C9">
            <w:pPr>
              <w:numPr>
                <w:ilvl w:val="0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641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'source and store' multimedia content and save it into your Site1 folder.</w:t>
            </w:r>
          </w:p>
          <w:p w14:paraId="4A6A9642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Download horse.mp3 and mypicture.jpg and save them in the same folder as your website.</w:t>
            </w:r>
          </w:p>
          <w:p w14:paraId="4A6A9643" w14:textId="77777777" w:rsidR="009A7EBD" w:rsidRDefault="004013C9">
            <w:pPr>
              <w:numPr>
                <w:ilvl w:val="0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3:</w:t>
            </w:r>
          </w:p>
          <w:p w14:paraId="4A6A9644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add tags to your web-page so that you can embed multimedia.</w:t>
            </w:r>
          </w:p>
          <w:p w14:paraId="4A6A9645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&lt;img src="mypicture.jpg" alt="A picture of me" /&gt;</w:t>
            </w:r>
          </w:p>
          <w:p w14:paraId="4A6A9646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&lt;embed height="50" width="100" src="horse.mp3"&gt;</w:t>
            </w:r>
          </w:p>
          <w:p w14:paraId="4A6A9647" w14:textId="77777777" w:rsidR="009A7EBD" w:rsidRDefault="004013C9">
            <w:pPr>
              <w:numPr>
                <w:ilvl w:val="1"/>
                <w:numId w:val="3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Test the page to ensure it works/looks appropriate.</w:t>
            </w:r>
          </w:p>
        </w:tc>
      </w:tr>
      <w:tr w:rsidR="009A7EBD" w14:paraId="4A6A964A" w14:textId="77777777">
        <w:tc>
          <w:tcPr>
            <w:tcW w:w="10456" w:type="dxa"/>
            <w:gridSpan w:val="3"/>
            <w:shd w:val="clear" w:color="auto" w:fill="EBF1DD"/>
          </w:tcPr>
          <w:p w14:paraId="4A6A9649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64E" w14:textId="77777777">
        <w:tc>
          <w:tcPr>
            <w:tcW w:w="10456" w:type="dxa"/>
            <w:gridSpan w:val="3"/>
          </w:tcPr>
          <w:p w14:paraId="4A6A964B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the person next to you to check through your pictures are in proportion and correctly sized.</w:t>
            </w:r>
          </w:p>
          <w:p w14:paraId="4A6A964C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improvements to your work.</w:t>
            </w:r>
          </w:p>
          <w:p w14:paraId="4A6A964D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64F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50" w14:textId="77777777" w:rsidR="009A7EBD" w:rsidRDefault="004013C9">
      <w:r>
        <w:br w:type="page"/>
      </w:r>
    </w:p>
    <w:tbl>
      <w:tblPr>
        <w:tblStyle w:val="a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652" w14:textId="77777777">
        <w:tc>
          <w:tcPr>
            <w:tcW w:w="10456" w:type="dxa"/>
            <w:gridSpan w:val="3"/>
            <w:shd w:val="clear" w:color="auto" w:fill="E5DFEC"/>
          </w:tcPr>
          <w:p w14:paraId="4A6A9651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5 - Hyperlinks and Additional Pages</w:t>
            </w:r>
          </w:p>
        </w:tc>
      </w:tr>
      <w:tr w:rsidR="009A7EBD" w14:paraId="4A6A9654" w14:textId="77777777">
        <w:tc>
          <w:tcPr>
            <w:tcW w:w="10456" w:type="dxa"/>
            <w:gridSpan w:val="3"/>
            <w:shd w:val="clear" w:color="auto" w:fill="EBF1DD"/>
          </w:tcPr>
          <w:p w14:paraId="4A6A9653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659" w14:textId="77777777">
        <w:tc>
          <w:tcPr>
            <w:tcW w:w="10456" w:type="dxa"/>
            <w:gridSpan w:val="3"/>
          </w:tcPr>
          <w:p w14:paraId="4A6A9655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656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Learn about adding additional pages to their website</w:t>
            </w:r>
          </w:p>
          <w:p w14:paraId="4A6A9657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hyperlinks to join their pages</w:t>
            </w:r>
          </w:p>
          <w:p w14:paraId="4A6A9658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5B" w14:textId="77777777">
        <w:tc>
          <w:tcPr>
            <w:tcW w:w="10456" w:type="dxa"/>
            <w:gridSpan w:val="3"/>
            <w:shd w:val="clear" w:color="auto" w:fill="EBF1DD"/>
          </w:tcPr>
          <w:p w14:paraId="4A6A965A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665" w14:textId="77777777">
        <w:tc>
          <w:tcPr>
            <w:tcW w:w="3484" w:type="dxa"/>
          </w:tcPr>
          <w:p w14:paraId="4A6A965C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65D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an additional page and link it to the original</w:t>
            </w:r>
          </w:p>
          <w:p w14:paraId="4A6A965E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5F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660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additional pages and link them to the original</w:t>
            </w:r>
          </w:p>
          <w:p w14:paraId="4A6A9661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62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663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additional pages ad link all of them to teach other in a menu</w:t>
            </w:r>
          </w:p>
          <w:p w14:paraId="4A6A9664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67" w14:textId="77777777">
        <w:tc>
          <w:tcPr>
            <w:tcW w:w="10456" w:type="dxa"/>
            <w:gridSpan w:val="3"/>
            <w:shd w:val="clear" w:color="auto" w:fill="EBF1DD"/>
          </w:tcPr>
          <w:p w14:paraId="4A6A9666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671" w14:textId="77777777">
        <w:tc>
          <w:tcPr>
            <w:tcW w:w="10456" w:type="dxa"/>
            <w:gridSpan w:val="3"/>
          </w:tcPr>
          <w:p w14:paraId="4A6A9668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669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the HTML document saved in your Site1 folder.</w:t>
            </w:r>
          </w:p>
          <w:p w14:paraId="4A6A966A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66B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create a new web-page about places you've been to or places you'd like to go to.</w:t>
            </w:r>
          </w:p>
          <w:p w14:paraId="4A6A966C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Link the pages to each other.</w:t>
            </w:r>
          </w:p>
          <w:p w14:paraId="4A6A966D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3:</w:t>
            </w:r>
          </w:p>
          <w:p w14:paraId="4A6A966E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Create more pages (pets, hobbies etc)</w:t>
            </w:r>
          </w:p>
          <w:p w14:paraId="4A6A966F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Link the pages to each other.</w:t>
            </w:r>
          </w:p>
          <w:p w14:paraId="4A6A9670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Test the page to ensure it works/looks appropriate.</w:t>
            </w:r>
          </w:p>
        </w:tc>
      </w:tr>
      <w:tr w:rsidR="009A7EBD" w14:paraId="4A6A9673" w14:textId="77777777">
        <w:tc>
          <w:tcPr>
            <w:tcW w:w="10456" w:type="dxa"/>
            <w:gridSpan w:val="3"/>
            <w:shd w:val="clear" w:color="auto" w:fill="EBF1DD"/>
          </w:tcPr>
          <w:p w14:paraId="4A6A9672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676" w14:textId="77777777">
        <w:tc>
          <w:tcPr>
            <w:tcW w:w="10456" w:type="dxa"/>
            <w:gridSpan w:val="3"/>
          </w:tcPr>
          <w:p w14:paraId="4A6A9674" w14:textId="77777777" w:rsidR="009A7EBD" w:rsidRDefault="004013C9">
            <w:pPr>
              <w:numPr>
                <w:ilvl w:val="0"/>
                <w:numId w:val="1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Get the person next to you to check through your pages to ensure they all link to the right pages.</w:t>
            </w:r>
          </w:p>
          <w:p w14:paraId="4A6A9675" w14:textId="77777777" w:rsidR="009A7EBD" w:rsidRDefault="004013C9">
            <w:pPr>
              <w:numPr>
                <w:ilvl w:val="0"/>
                <w:numId w:val="11"/>
              </w:numPr>
              <w:shd w:val="clear" w:color="auto" w:fill="FFFFFF"/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Make improvements to your work.</w:t>
            </w:r>
          </w:p>
        </w:tc>
      </w:tr>
    </w:tbl>
    <w:p w14:paraId="4A6A9677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78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79" w14:textId="77777777" w:rsidR="009A7EBD" w:rsidRDefault="004013C9">
      <w:r>
        <w:br w:type="page"/>
      </w:r>
    </w:p>
    <w:tbl>
      <w:tblPr>
        <w:tblStyle w:val="a7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67B" w14:textId="77777777">
        <w:tc>
          <w:tcPr>
            <w:tcW w:w="10456" w:type="dxa"/>
            <w:gridSpan w:val="3"/>
            <w:shd w:val="clear" w:color="auto" w:fill="E5DFEC"/>
          </w:tcPr>
          <w:p w14:paraId="4A6A967A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6 - Skills Recap</w:t>
            </w:r>
          </w:p>
        </w:tc>
      </w:tr>
      <w:tr w:rsidR="009A7EBD" w14:paraId="4A6A967D" w14:textId="77777777">
        <w:tc>
          <w:tcPr>
            <w:tcW w:w="10456" w:type="dxa"/>
            <w:gridSpan w:val="3"/>
            <w:shd w:val="clear" w:color="auto" w:fill="EBF1DD"/>
          </w:tcPr>
          <w:p w14:paraId="4A6A967C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682" w14:textId="77777777">
        <w:tc>
          <w:tcPr>
            <w:tcW w:w="10456" w:type="dxa"/>
            <w:gridSpan w:val="3"/>
          </w:tcPr>
          <w:p w14:paraId="4A6A967E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67F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Continue to HTML pages using the skills they have learnt in previous weeks</w:t>
            </w:r>
          </w:p>
          <w:p w14:paraId="4A6A9680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hyperlinks to join their pages</w:t>
            </w:r>
          </w:p>
          <w:p w14:paraId="4A6A9681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84" w14:textId="77777777">
        <w:tc>
          <w:tcPr>
            <w:tcW w:w="10456" w:type="dxa"/>
            <w:gridSpan w:val="3"/>
            <w:shd w:val="clear" w:color="auto" w:fill="EBF1DD"/>
          </w:tcPr>
          <w:p w14:paraId="4A6A9683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69A" w14:textId="77777777">
        <w:tc>
          <w:tcPr>
            <w:tcW w:w="3484" w:type="dxa"/>
          </w:tcPr>
          <w:p w14:paraId="4A6A9685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686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basic use of Paragraphs, Headings and lists</w:t>
            </w:r>
          </w:p>
          <w:p w14:paraId="4A6A9687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basic use of Tables, Divs and positioning</w:t>
            </w:r>
          </w:p>
          <w:p w14:paraId="4A6A9688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basic use of CSS to style their web-site</w:t>
            </w:r>
          </w:p>
          <w:p w14:paraId="4A6A9689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basic use of Images and sound</w:t>
            </w:r>
          </w:p>
          <w:p w14:paraId="4A6A968A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at least 2 linked web-pages.</w:t>
            </w:r>
          </w:p>
          <w:p w14:paraId="4A6A968B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8C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68D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use of Paragraphs, Headings and lists</w:t>
            </w:r>
          </w:p>
          <w:p w14:paraId="4A6A968E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use of Tables, Divs and positioning</w:t>
            </w:r>
          </w:p>
          <w:p w14:paraId="4A6A968F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use of CSS to style their web-site</w:t>
            </w:r>
          </w:p>
          <w:p w14:paraId="4A6A9690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use of Images and sound</w:t>
            </w:r>
          </w:p>
          <w:p w14:paraId="4A6A9691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more than 2 linked web-pages.</w:t>
            </w:r>
          </w:p>
          <w:p w14:paraId="4A6A9692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93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694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good use of Paragraphs, Headings and lists</w:t>
            </w:r>
          </w:p>
          <w:p w14:paraId="4A6A9695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good use of Tables, Divs and positioning</w:t>
            </w:r>
          </w:p>
          <w:p w14:paraId="4A6A9696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good use of CSS to style their web-site</w:t>
            </w:r>
          </w:p>
          <w:p w14:paraId="4A6A9697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good use of Images and sound</w:t>
            </w:r>
          </w:p>
          <w:p w14:paraId="4A6A9698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more than 2 linked web-pages that have a consistent layout and style.</w:t>
            </w:r>
          </w:p>
          <w:p w14:paraId="4A6A9699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9C" w14:textId="77777777">
        <w:tc>
          <w:tcPr>
            <w:tcW w:w="10456" w:type="dxa"/>
            <w:gridSpan w:val="3"/>
            <w:shd w:val="clear" w:color="auto" w:fill="EBF1DD"/>
          </w:tcPr>
          <w:p w14:paraId="4A6A969B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6A4" w14:textId="77777777">
        <w:tc>
          <w:tcPr>
            <w:tcW w:w="10456" w:type="dxa"/>
            <w:gridSpan w:val="3"/>
          </w:tcPr>
          <w:p w14:paraId="4A6A969D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69E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the HTML documents saved in your Site1 folder.</w:t>
            </w:r>
          </w:p>
          <w:p w14:paraId="4A6A969F" w14:textId="77777777" w:rsidR="009A7EBD" w:rsidRDefault="004013C9">
            <w:pPr>
              <w:numPr>
                <w:ilvl w:val="0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6A0" w14:textId="77777777" w:rsidR="009A7EBD" w:rsidRDefault="004013C9">
            <w:pPr>
              <w:numPr>
                <w:ilvl w:val="1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task you will finish off your site to ensure it is:</w:t>
            </w:r>
          </w:p>
          <w:p w14:paraId="4A6A96A1" w14:textId="77777777" w:rsidR="009A7EBD" w:rsidRDefault="004013C9">
            <w:pPr>
              <w:numPr>
                <w:ilvl w:val="2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suitable for the purpose (to make a website suitable for their-selves) and audience (suitable for a family member to see)</w:t>
            </w:r>
          </w:p>
          <w:p w14:paraId="4A6A96A2" w14:textId="77777777" w:rsidR="009A7EBD" w:rsidRDefault="004013C9">
            <w:pPr>
              <w:numPr>
                <w:ilvl w:val="2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has at least 2 pages</w:t>
            </w:r>
          </w:p>
          <w:p w14:paraId="4A6A96A3" w14:textId="77777777" w:rsidR="009A7EBD" w:rsidRDefault="004013C9">
            <w:pPr>
              <w:numPr>
                <w:ilvl w:val="2"/>
                <w:numId w:val="9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makes some/good use of the skills learnt so far (Paragraphs, Headings, lists, Tables, Divs, positioning, Font styles, CSS, images, sound and hyperlinks)</w:t>
            </w:r>
          </w:p>
        </w:tc>
      </w:tr>
      <w:tr w:rsidR="009A7EBD" w14:paraId="4A6A96A6" w14:textId="77777777">
        <w:tc>
          <w:tcPr>
            <w:tcW w:w="10456" w:type="dxa"/>
            <w:gridSpan w:val="3"/>
            <w:shd w:val="clear" w:color="auto" w:fill="EBF1DD"/>
          </w:tcPr>
          <w:p w14:paraId="4A6A96A5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6A9" w14:textId="77777777">
        <w:tc>
          <w:tcPr>
            <w:tcW w:w="10456" w:type="dxa"/>
            <w:gridSpan w:val="3"/>
          </w:tcPr>
          <w:p w14:paraId="4A6A96A7" w14:textId="77777777" w:rsidR="009A7EBD" w:rsidRDefault="004013C9">
            <w:pPr>
              <w:numPr>
                <w:ilvl w:val="0"/>
                <w:numId w:val="8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Get the person next to you to check through your pages to ensure they make good use of the skills you have learnt.</w:t>
            </w:r>
          </w:p>
          <w:p w14:paraId="4A6A96A8" w14:textId="77777777" w:rsidR="009A7EBD" w:rsidRDefault="004013C9">
            <w:pPr>
              <w:numPr>
                <w:ilvl w:val="0"/>
                <w:numId w:val="8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Make improvements to your work.</w:t>
            </w:r>
          </w:p>
        </w:tc>
      </w:tr>
    </w:tbl>
    <w:p w14:paraId="4A6A96AA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AB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AC" w14:textId="77777777" w:rsidR="009A7EBD" w:rsidRDefault="004013C9">
      <w:r>
        <w:br w:type="page"/>
      </w:r>
    </w:p>
    <w:tbl>
      <w:tblPr>
        <w:tblStyle w:val="a8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6AE" w14:textId="77777777">
        <w:tc>
          <w:tcPr>
            <w:tcW w:w="10456" w:type="dxa"/>
            <w:gridSpan w:val="3"/>
            <w:shd w:val="clear" w:color="auto" w:fill="E5DFEC"/>
          </w:tcPr>
          <w:p w14:paraId="4A6A96AD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7 - Different audiences and online privacy</w:t>
            </w:r>
          </w:p>
        </w:tc>
      </w:tr>
      <w:tr w:rsidR="009A7EBD" w14:paraId="4A6A96B0" w14:textId="77777777">
        <w:tc>
          <w:tcPr>
            <w:tcW w:w="10456" w:type="dxa"/>
            <w:gridSpan w:val="3"/>
            <w:shd w:val="clear" w:color="auto" w:fill="EBF1DD"/>
          </w:tcPr>
          <w:p w14:paraId="4A6A96AF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6B6" w14:textId="77777777">
        <w:tc>
          <w:tcPr>
            <w:tcW w:w="10456" w:type="dxa"/>
            <w:gridSpan w:val="3"/>
          </w:tcPr>
          <w:p w14:paraId="4A6A96B1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6B2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Discuss what information is safe to  share with Family/Friends/Strangers.</w:t>
            </w:r>
          </w:p>
          <w:p w14:paraId="4A6A96B3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Review their first site and make a list of the information they think is safe to share with their family, and the information they think is safe to share with a stranger.</w:t>
            </w:r>
          </w:p>
          <w:p w14:paraId="4A6A96B4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Copy the site into a new folder and then alter it so it is suitable for a stranger to see.</w:t>
            </w:r>
          </w:p>
          <w:p w14:paraId="4A6A96B5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B8" w14:textId="77777777">
        <w:tc>
          <w:tcPr>
            <w:tcW w:w="10456" w:type="dxa"/>
            <w:gridSpan w:val="3"/>
            <w:shd w:val="clear" w:color="auto" w:fill="EBF1DD"/>
          </w:tcPr>
          <w:p w14:paraId="4A6A96B7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6C8" w14:textId="77777777">
        <w:tc>
          <w:tcPr>
            <w:tcW w:w="3484" w:type="dxa"/>
          </w:tcPr>
          <w:p w14:paraId="4A6A96B9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6BA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some of the risks of sharing too much information</w:t>
            </w:r>
          </w:p>
          <w:p w14:paraId="4A6A96BB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that changing the audience for a product will affect the content</w:t>
            </w:r>
          </w:p>
          <w:p w14:paraId="4A6A96BC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Change some of their site to make it suitable for the new audience</w:t>
            </w:r>
          </w:p>
          <w:p w14:paraId="4A6A96BD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BE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6BF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most of the risks of sharing too much information</w:t>
            </w:r>
          </w:p>
          <w:p w14:paraId="4A6A96C0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that changing the audience for a product will affect the content</w:t>
            </w:r>
          </w:p>
          <w:p w14:paraId="4A6A96C1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Change most of their site to make it suitable for the new audience</w:t>
            </w:r>
          </w:p>
          <w:p w14:paraId="4A6A96C2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C3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6C4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all of the risks of sharing too much information</w:t>
            </w:r>
          </w:p>
          <w:p w14:paraId="4A6A96C5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that changing the audience for a product will affect the content</w:t>
            </w:r>
          </w:p>
          <w:p w14:paraId="4A6A96C6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Change all of their site to make it suitable for the new audience </w:t>
            </w:r>
          </w:p>
          <w:p w14:paraId="4A6A96C7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CA" w14:textId="77777777">
        <w:tc>
          <w:tcPr>
            <w:tcW w:w="10456" w:type="dxa"/>
            <w:gridSpan w:val="3"/>
            <w:shd w:val="clear" w:color="auto" w:fill="EBF1DD"/>
          </w:tcPr>
          <w:p w14:paraId="4A6A96C9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6D4" w14:textId="77777777">
        <w:tc>
          <w:tcPr>
            <w:tcW w:w="10456" w:type="dxa"/>
            <w:gridSpan w:val="3"/>
          </w:tcPr>
          <w:p w14:paraId="4A6A96CB" w14:textId="77777777" w:rsidR="009A7EBD" w:rsidRDefault="004013C9">
            <w:pPr>
              <w:numPr>
                <w:ilvl w:val="0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6CC" w14:textId="77777777" w:rsidR="009A7EBD" w:rsidRDefault="004013C9">
            <w:pPr>
              <w:numPr>
                <w:ilvl w:val="1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As a group, discuss what information is safe to share with Family/Friends/Strangers</w:t>
            </w:r>
          </w:p>
          <w:p w14:paraId="4A6A96CD" w14:textId="77777777" w:rsidR="009A7EBD" w:rsidRDefault="004013C9">
            <w:pPr>
              <w:numPr>
                <w:ilvl w:val="1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Discuss the risks of sharing too much information</w:t>
            </w:r>
          </w:p>
          <w:p w14:paraId="4A6A96CE" w14:textId="77777777" w:rsidR="009A7EBD" w:rsidRDefault="004013C9">
            <w:pPr>
              <w:numPr>
                <w:ilvl w:val="0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6CF" w14:textId="77777777" w:rsidR="009A7EBD" w:rsidRDefault="004013C9">
            <w:pPr>
              <w:numPr>
                <w:ilvl w:val="1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Load up the HTML documents saved in your Site1 folder.</w:t>
            </w:r>
          </w:p>
          <w:p w14:paraId="4A6A96D0" w14:textId="77777777" w:rsidR="009A7EBD" w:rsidRDefault="004013C9">
            <w:pPr>
              <w:numPr>
                <w:ilvl w:val="1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Print off your website and circle what you think isn't suitable to share with a stranger</w:t>
            </w:r>
          </w:p>
          <w:p w14:paraId="4A6A96D1" w14:textId="77777777" w:rsidR="009A7EBD" w:rsidRDefault="004013C9">
            <w:pPr>
              <w:numPr>
                <w:ilvl w:val="0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3:</w:t>
            </w:r>
          </w:p>
          <w:p w14:paraId="4A6A96D2" w14:textId="77777777" w:rsidR="009A7EBD" w:rsidRDefault="004013C9">
            <w:pPr>
              <w:numPr>
                <w:ilvl w:val="1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Copy your website into a new folder called site 2</w:t>
            </w:r>
          </w:p>
          <w:p w14:paraId="4A6A96D3" w14:textId="77777777" w:rsidR="009A7EBD" w:rsidRDefault="004013C9">
            <w:pPr>
              <w:numPr>
                <w:ilvl w:val="1"/>
                <w:numId w:val="10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Edit site2 to make it suitable for a stranger</w:t>
            </w:r>
          </w:p>
        </w:tc>
      </w:tr>
      <w:tr w:rsidR="009A7EBD" w14:paraId="4A6A96D6" w14:textId="77777777">
        <w:tc>
          <w:tcPr>
            <w:tcW w:w="10456" w:type="dxa"/>
            <w:gridSpan w:val="3"/>
            <w:shd w:val="clear" w:color="auto" w:fill="EBF1DD"/>
          </w:tcPr>
          <w:p w14:paraId="4A6A96D5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6DA" w14:textId="77777777">
        <w:tc>
          <w:tcPr>
            <w:tcW w:w="10456" w:type="dxa"/>
            <w:gridSpan w:val="3"/>
          </w:tcPr>
          <w:p w14:paraId="4A6A96D7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the person next to you to check through your pages to ensure that you aren't sharing too much information.</w:t>
            </w:r>
          </w:p>
          <w:p w14:paraId="4A6A96D8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Make improvements to your work.</w:t>
            </w:r>
          </w:p>
          <w:p w14:paraId="4A6A96D9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6DB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DC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6DD" w14:textId="77777777" w:rsidR="009A7EBD" w:rsidRDefault="004013C9">
      <w:r>
        <w:br w:type="page"/>
      </w:r>
    </w:p>
    <w:tbl>
      <w:tblPr>
        <w:tblStyle w:val="a9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6DF" w14:textId="77777777">
        <w:tc>
          <w:tcPr>
            <w:tcW w:w="10456" w:type="dxa"/>
            <w:gridSpan w:val="3"/>
            <w:shd w:val="clear" w:color="auto" w:fill="E5DFEC"/>
          </w:tcPr>
          <w:p w14:paraId="4A6A96DE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8 - Editing 2nd site</w:t>
            </w:r>
          </w:p>
        </w:tc>
      </w:tr>
      <w:tr w:rsidR="009A7EBD" w14:paraId="4A6A96E1" w14:textId="77777777">
        <w:tc>
          <w:tcPr>
            <w:tcW w:w="10456" w:type="dxa"/>
            <w:gridSpan w:val="3"/>
            <w:shd w:val="clear" w:color="auto" w:fill="EBF1DD"/>
          </w:tcPr>
          <w:p w14:paraId="4A6A96E0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6E8" w14:textId="77777777">
        <w:tc>
          <w:tcPr>
            <w:tcW w:w="10456" w:type="dxa"/>
            <w:gridSpan w:val="3"/>
          </w:tcPr>
          <w:p w14:paraId="4A6A96E2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6E3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new web-site that will be aimed at people their own age and will warn them of the dangers of sharing too much information on the internet.</w:t>
            </w:r>
          </w:p>
          <w:p w14:paraId="4A6A96E4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Students will explain on their web-site or give examples of what is safe to share with family/friends/stranger.</w:t>
            </w:r>
          </w:p>
          <w:p w14:paraId="4A6A96E5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Students will create a navigation structure</w:t>
            </w:r>
          </w:p>
          <w:p w14:paraId="4A6A96E6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Students will create a visual design of at least 1 of their web-pages</w:t>
            </w:r>
          </w:p>
          <w:p w14:paraId="4A6A96E7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EA" w14:textId="77777777">
        <w:tc>
          <w:tcPr>
            <w:tcW w:w="10456" w:type="dxa"/>
            <w:gridSpan w:val="3"/>
            <w:shd w:val="clear" w:color="auto" w:fill="EBF1DD"/>
          </w:tcPr>
          <w:p w14:paraId="4A6A96E9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6FA" w14:textId="77777777">
        <w:tc>
          <w:tcPr>
            <w:tcW w:w="3484" w:type="dxa"/>
          </w:tcPr>
          <w:p w14:paraId="4A6A96EB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6EC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&amp; explain some of the risks of sharing too much information</w:t>
            </w:r>
          </w:p>
          <w:p w14:paraId="4A6A96ED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basic visual and navigation design</w:t>
            </w:r>
          </w:p>
          <w:p w14:paraId="4A6A96EE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some of the HTML skills they've learnt to create a 3rd site of at least 1 page</w:t>
            </w:r>
          </w:p>
          <w:p w14:paraId="4A6A96EF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F0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6F1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&amp; explain the risks of sharing too much information</w:t>
            </w:r>
          </w:p>
          <w:p w14:paraId="4A6A96F2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visual and navigation design</w:t>
            </w:r>
          </w:p>
          <w:p w14:paraId="4A6A96F3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most of the HTML skills they've learnt to create a 3rd site of at least 2 pages</w:t>
            </w:r>
          </w:p>
          <w:p w14:paraId="4A6A96F4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6F5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6F6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Understand &amp; explain the risks of sharing too much information</w:t>
            </w:r>
          </w:p>
          <w:p w14:paraId="4A6A96F7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Create a detailed visual and navigation design</w:t>
            </w:r>
          </w:p>
          <w:p w14:paraId="4A6A96F8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Use all of the HTML skills they've learnt to create a 3rd site of at least 2 pages</w:t>
            </w:r>
          </w:p>
          <w:p w14:paraId="4A6A96F9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6FC" w14:textId="77777777">
        <w:tc>
          <w:tcPr>
            <w:tcW w:w="10456" w:type="dxa"/>
            <w:gridSpan w:val="3"/>
            <w:shd w:val="clear" w:color="auto" w:fill="EBF1DD"/>
          </w:tcPr>
          <w:p w14:paraId="4A6A96FB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705" w14:textId="77777777">
        <w:tc>
          <w:tcPr>
            <w:tcW w:w="10456" w:type="dxa"/>
            <w:gridSpan w:val="3"/>
          </w:tcPr>
          <w:p w14:paraId="4A6A96FD" w14:textId="77777777" w:rsidR="009A7EBD" w:rsidRDefault="004013C9">
            <w:pPr>
              <w:numPr>
                <w:ilvl w:val="0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6FE" w14:textId="77777777" w:rsidR="009A7EBD" w:rsidRDefault="004013C9">
            <w:pPr>
              <w:numPr>
                <w:ilvl w:val="1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Create a design for your navigation - how many pages will you have and how will they link to one another?</w:t>
            </w:r>
          </w:p>
          <w:p w14:paraId="4A6A96FF" w14:textId="77777777" w:rsidR="009A7EBD" w:rsidRDefault="004013C9">
            <w:pPr>
              <w:numPr>
                <w:ilvl w:val="0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700" w14:textId="77777777" w:rsidR="009A7EBD" w:rsidRDefault="004013C9">
            <w:pPr>
              <w:numPr>
                <w:ilvl w:val="1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Create a visual design for your website - what layout and style will you have?</w:t>
            </w:r>
          </w:p>
          <w:p w14:paraId="4A6A9701" w14:textId="77777777" w:rsidR="009A7EBD" w:rsidRDefault="004013C9">
            <w:pPr>
              <w:numPr>
                <w:ilvl w:val="0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3:</w:t>
            </w:r>
          </w:p>
          <w:p w14:paraId="4A6A9702" w14:textId="77777777" w:rsidR="009A7EBD" w:rsidRDefault="004013C9">
            <w:pPr>
              <w:numPr>
                <w:ilvl w:val="1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Create a new folder called site3</w:t>
            </w:r>
          </w:p>
          <w:p w14:paraId="4A6A9703" w14:textId="77777777" w:rsidR="009A7EBD" w:rsidRDefault="004013C9">
            <w:pPr>
              <w:numPr>
                <w:ilvl w:val="1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In this folder you need to create a website that explains and has examples of the risks of sharing too much information.</w:t>
            </w:r>
          </w:p>
          <w:p w14:paraId="4A6A9704" w14:textId="77777777" w:rsidR="009A7EBD" w:rsidRDefault="004013C9">
            <w:pPr>
              <w:numPr>
                <w:ilvl w:val="1"/>
                <w:numId w:val="1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Try to use as many of the HTML skills as you can when making this site.</w:t>
            </w:r>
          </w:p>
        </w:tc>
      </w:tr>
      <w:tr w:rsidR="009A7EBD" w14:paraId="4A6A9707" w14:textId="77777777">
        <w:tc>
          <w:tcPr>
            <w:tcW w:w="10456" w:type="dxa"/>
            <w:gridSpan w:val="3"/>
            <w:shd w:val="clear" w:color="auto" w:fill="EBF1DD"/>
          </w:tcPr>
          <w:p w14:paraId="4A6A9706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70C" w14:textId="77777777">
        <w:tc>
          <w:tcPr>
            <w:tcW w:w="10456" w:type="dxa"/>
            <w:gridSpan w:val="3"/>
          </w:tcPr>
          <w:p w14:paraId="4A6A9708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How many different HTML skills have you used? If you haven't used them all try and add another one now!</w:t>
            </w:r>
          </w:p>
          <w:p w14:paraId="4A6A9709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Have you explained what is safe to share with a family member, a friend, a stranger? Given examples?</w:t>
            </w:r>
          </w:p>
          <w:p w14:paraId="4A6A970A" w14:textId="77777777" w:rsidR="009A7EBD" w:rsidRDefault="004013C9">
            <w:pPr>
              <w:numPr>
                <w:ilvl w:val="0"/>
                <w:numId w:val="11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Try and make improvements to your site now.</w:t>
            </w:r>
          </w:p>
          <w:p w14:paraId="4A6A970B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70D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70E" w14:textId="77777777" w:rsidR="009A7EBD" w:rsidRDefault="009A7EBD">
      <w:pPr>
        <w:rPr>
          <w:rFonts w:ascii="Arial" w:eastAsia="Arial" w:hAnsi="Arial" w:cs="Arial"/>
          <w:color w:val="333333"/>
          <w:sz w:val="21"/>
          <w:szCs w:val="21"/>
        </w:rPr>
      </w:pPr>
    </w:p>
    <w:p w14:paraId="4A6A970F" w14:textId="77777777" w:rsidR="009A7EBD" w:rsidRDefault="004013C9">
      <w:r>
        <w:br w:type="page"/>
      </w:r>
    </w:p>
    <w:tbl>
      <w:tblPr>
        <w:tblStyle w:val="a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4"/>
        <w:gridCol w:w="3486"/>
        <w:gridCol w:w="3486"/>
      </w:tblGrid>
      <w:tr w:rsidR="009A7EBD" w14:paraId="4A6A9711" w14:textId="77777777">
        <w:tc>
          <w:tcPr>
            <w:tcW w:w="10456" w:type="dxa"/>
            <w:gridSpan w:val="3"/>
            <w:shd w:val="clear" w:color="auto" w:fill="E5DFEC"/>
          </w:tcPr>
          <w:p w14:paraId="4A6A9710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333333"/>
                <w:sz w:val="32"/>
                <w:szCs w:val="32"/>
              </w:rPr>
              <w:lastRenderedPageBreak/>
              <w:t>Lesson 9 – Evaluating</w:t>
            </w:r>
          </w:p>
        </w:tc>
      </w:tr>
      <w:tr w:rsidR="009A7EBD" w14:paraId="4A6A9713" w14:textId="77777777">
        <w:tc>
          <w:tcPr>
            <w:tcW w:w="10456" w:type="dxa"/>
            <w:gridSpan w:val="3"/>
            <w:shd w:val="clear" w:color="auto" w:fill="EBF1DD"/>
          </w:tcPr>
          <w:p w14:paraId="4A6A9712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Objective</w:t>
            </w:r>
          </w:p>
        </w:tc>
      </w:tr>
      <w:tr w:rsidR="009A7EBD" w14:paraId="4A6A971A" w14:textId="77777777">
        <w:tc>
          <w:tcPr>
            <w:tcW w:w="10456" w:type="dxa"/>
            <w:gridSpan w:val="3"/>
          </w:tcPr>
          <w:p w14:paraId="4A6A9714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In this lesson students will</w:t>
            </w:r>
          </w:p>
          <w:p w14:paraId="4A6A9715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Finish their website</w:t>
            </w:r>
          </w:p>
          <w:p w14:paraId="4A6A9716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Seek feedback from their peers</w:t>
            </w:r>
          </w:p>
          <w:p w14:paraId="4A6A9717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Self-evaluate their web-site</w:t>
            </w:r>
          </w:p>
          <w:p w14:paraId="4A6A9718" w14:textId="77777777" w:rsidR="009A7EBD" w:rsidRDefault="004013C9">
            <w:pPr>
              <w:numPr>
                <w:ilvl w:val="0"/>
                <w:numId w:val="4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Suggest possible improvements (higher levels can carry out the improvements)</w:t>
            </w:r>
          </w:p>
          <w:p w14:paraId="4A6A9719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71C" w14:textId="77777777">
        <w:tc>
          <w:tcPr>
            <w:tcW w:w="10456" w:type="dxa"/>
            <w:gridSpan w:val="3"/>
            <w:shd w:val="clear" w:color="auto" w:fill="EBF1DD"/>
          </w:tcPr>
          <w:p w14:paraId="4A6A971B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Lesson outcomes</w:t>
            </w:r>
          </w:p>
        </w:tc>
      </w:tr>
      <w:tr w:rsidR="009A7EBD" w14:paraId="4A6A972F" w14:textId="77777777">
        <w:tc>
          <w:tcPr>
            <w:tcW w:w="3484" w:type="dxa"/>
          </w:tcPr>
          <w:p w14:paraId="4A6A971D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All will be able to:</w:t>
            </w:r>
          </w:p>
          <w:p w14:paraId="4A6A971E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Finish their website</w:t>
            </w:r>
          </w:p>
          <w:p w14:paraId="4A6A971F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feedback from 2 peers</w:t>
            </w:r>
          </w:p>
          <w:p w14:paraId="4A6A9720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Produce a basic self-evaluation of their own work</w:t>
            </w:r>
          </w:p>
          <w:p w14:paraId="4A6A9721" w14:textId="77777777" w:rsidR="009A7EBD" w:rsidRDefault="004013C9">
            <w:pPr>
              <w:numPr>
                <w:ilvl w:val="0"/>
                <w:numId w:val="5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Suggest an improvement for their site</w:t>
            </w:r>
          </w:p>
          <w:p w14:paraId="4A6A9722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723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Most will be able to:</w:t>
            </w:r>
          </w:p>
          <w:p w14:paraId="4A6A9724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Finish their website</w:t>
            </w:r>
          </w:p>
          <w:p w14:paraId="4A6A9725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feedback from 2 peers</w:t>
            </w:r>
          </w:p>
          <w:p w14:paraId="4A6A9726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Produce a basic self-evaluation of their own work</w:t>
            </w:r>
          </w:p>
          <w:p w14:paraId="4A6A9727" w14:textId="77777777" w:rsidR="009A7EBD" w:rsidRDefault="004013C9">
            <w:pPr>
              <w:numPr>
                <w:ilvl w:val="0"/>
                <w:numId w:val="6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Suggest an improvement for their site</w:t>
            </w:r>
          </w:p>
          <w:p w14:paraId="4A6A9728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486" w:type="dxa"/>
          </w:tcPr>
          <w:p w14:paraId="4A6A9729" w14:textId="77777777" w:rsidR="009A7EBD" w:rsidRDefault="004013C9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Some will be able to:</w:t>
            </w:r>
          </w:p>
          <w:p w14:paraId="4A6A972A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 Finish their website</w:t>
            </w:r>
          </w:p>
          <w:p w14:paraId="4A6A972B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Get feedback from 2 peers</w:t>
            </w:r>
          </w:p>
          <w:p w14:paraId="4A6A972C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Produce a detailed self-evaluation of their own work</w:t>
            </w:r>
          </w:p>
          <w:p w14:paraId="4A6A972D" w14:textId="77777777" w:rsidR="009A7EBD" w:rsidRDefault="004013C9">
            <w:pPr>
              <w:numPr>
                <w:ilvl w:val="0"/>
                <w:numId w:val="7"/>
              </w:num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>Suggest a valid improvement for their site and carry it out</w:t>
            </w:r>
          </w:p>
          <w:p w14:paraId="4A6A972E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  <w:tr w:rsidR="009A7EBD" w14:paraId="4A6A9731" w14:textId="77777777">
        <w:tc>
          <w:tcPr>
            <w:tcW w:w="10456" w:type="dxa"/>
            <w:gridSpan w:val="3"/>
            <w:shd w:val="clear" w:color="auto" w:fill="EBF1DD"/>
          </w:tcPr>
          <w:p w14:paraId="4A6A9730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Main</w:t>
            </w:r>
          </w:p>
        </w:tc>
      </w:tr>
      <w:tr w:rsidR="009A7EBD" w14:paraId="4A6A9737" w14:textId="77777777">
        <w:tc>
          <w:tcPr>
            <w:tcW w:w="10456" w:type="dxa"/>
            <w:gridSpan w:val="3"/>
          </w:tcPr>
          <w:p w14:paraId="4A6A9732" w14:textId="77777777" w:rsidR="009A7EBD" w:rsidRDefault="004013C9">
            <w:pPr>
              <w:numPr>
                <w:ilvl w:val="0"/>
                <w:numId w:val="2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1:</w:t>
            </w:r>
          </w:p>
          <w:p w14:paraId="4A6A9733" w14:textId="77777777" w:rsidR="009A7EBD" w:rsidRDefault="004013C9">
            <w:pPr>
              <w:numPr>
                <w:ilvl w:val="1"/>
                <w:numId w:val="2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Finish off your website and ensure it meets the purpose and audience.</w:t>
            </w:r>
          </w:p>
          <w:p w14:paraId="4A6A9734" w14:textId="77777777" w:rsidR="009A7EBD" w:rsidRDefault="004013C9">
            <w:pPr>
              <w:numPr>
                <w:ilvl w:val="1"/>
                <w:numId w:val="2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Check you have appropriately used as many HTML skills as you can.</w:t>
            </w:r>
          </w:p>
          <w:p w14:paraId="4A6A9735" w14:textId="77777777" w:rsidR="009A7EBD" w:rsidRDefault="004013C9">
            <w:pPr>
              <w:numPr>
                <w:ilvl w:val="0"/>
                <w:numId w:val="2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Task 2:</w:t>
            </w:r>
          </w:p>
          <w:p w14:paraId="4A6A9736" w14:textId="77777777" w:rsidR="009A7EBD" w:rsidRDefault="004013C9">
            <w:pPr>
              <w:numPr>
                <w:ilvl w:val="1"/>
                <w:numId w:val="2"/>
              </w:numPr>
              <w:shd w:val="clear" w:color="auto" w:fill="FFFFFF"/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</w:pPr>
            <w:r>
              <w:rPr>
                <w:rFonts w:ascii="Open Sans" w:eastAsia="Open Sans" w:hAnsi="Open Sans" w:cs="Open Sans"/>
                <w:color w:val="333333"/>
                <w:sz w:val="21"/>
                <w:szCs w:val="21"/>
              </w:rPr>
              <w:t>Download the test table and get 2 peers to review your web-site then complete the self-evaluation for your web-site</w:t>
            </w:r>
          </w:p>
        </w:tc>
      </w:tr>
      <w:tr w:rsidR="009A7EBD" w14:paraId="4A6A9739" w14:textId="77777777">
        <w:tc>
          <w:tcPr>
            <w:tcW w:w="10456" w:type="dxa"/>
            <w:gridSpan w:val="3"/>
            <w:shd w:val="clear" w:color="auto" w:fill="EBF1DD"/>
          </w:tcPr>
          <w:p w14:paraId="4A6A9738" w14:textId="77777777" w:rsidR="009A7EBD" w:rsidRDefault="004013C9">
            <w:pP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</w:rPr>
              <w:t>Plenary</w:t>
            </w:r>
          </w:p>
        </w:tc>
      </w:tr>
      <w:tr w:rsidR="009A7EBD" w14:paraId="4A6A973C" w14:textId="77777777">
        <w:tc>
          <w:tcPr>
            <w:tcW w:w="10456" w:type="dxa"/>
            <w:gridSpan w:val="3"/>
          </w:tcPr>
          <w:p w14:paraId="4A6A973A" w14:textId="77777777" w:rsidR="009A7EBD" w:rsidRDefault="004013C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 Suggest an improvement for your website (higher levels carry out improvement)</w:t>
            </w:r>
          </w:p>
          <w:p w14:paraId="4A6A973B" w14:textId="77777777" w:rsidR="009A7EBD" w:rsidRDefault="009A7EBD">
            <w:pPr>
              <w:rPr>
                <w:rFonts w:ascii="Arial" w:eastAsia="Arial" w:hAnsi="Arial" w:cs="Arial"/>
                <w:color w:val="333333"/>
                <w:sz w:val="21"/>
                <w:szCs w:val="21"/>
              </w:rPr>
            </w:pPr>
          </w:p>
        </w:tc>
      </w:tr>
    </w:tbl>
    <w:p w14:paraId="4A6A973D" w14:textId="77777777" w:rsidR="009A7EBD" w:rsidRDefault="009A7EBD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14:paraId="4A6A973E" w14:textId="77777777" w:rsidR="009A7EBD" w:rsidRDefault="009A7EBD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sectPr w:rsidR="009A7EBD">
      <w:pgSz w:w="11906" w:h="16838"/>
      <w:pgMar w:top="720" w:right="720" w:bottom="284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09AA424-B212-4E9D-894D-98577988A9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33C7A85-F260-4F5B-A0E8-2A4D8EA9B55B}"/>
    <w:embedBold r:id="rId3" w:fontKey="{79B8269F-3973-479B-9F75-2534938400D0}"/>
    <w:embedBoldItalic r:id="rId4" w:fontKey="{B32D3E5E-9B7A-4764-AFB7-B948433E9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D63AFB-5C33-47DD-9B2C-4D23D98DDBBD}"/>
    <w:embedBold r:id="rId6" w:fontKey="{83FF6393-95D4-4359-AFB7-D820A6184FB2}"/>
    <w:embedItalic r:id="rId7" w:fontKey="{D9D4CAFB-2F26-4141-9478-57D44246AB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B5160448-956F-45F0-999F-9B25E3817D2F}"/>
    <w:embedBold r:id="rId9" w:fontKey="{F8D0304F-32E9-4545-A1A5-35ED90A583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B1000"/>
    <w:multiLevelType w:val="multilevel"/>
    <w:tmpl w:val="F4DE8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BBE7303"/>
    <w:multiLevelType w:val="multilevel"/>
    <w:tmpl w:val="292A9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EBA5218"/>
    <w:multiLevelType w:val="multilevel"/>
    <w:tmpl w:val="45600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C361709"/>
    <w:multiLevelType w:val="multilevel"/>
    <w:tmpl w:val="AF7EE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EA806FE"/>
    <w:multiLevelType w:val="multilevel"/>
    <w:tmpl w:val="E1B6AE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CCB50C9"/>
    <w:multiLevelType w:val="multilevel"/>
    <w:tmpl w:val="D7D0C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2E13887"/>
    <w:multiLevelType w:val="multilevel"/>
    <w:tmpl w:val="9A3EB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8D73D0E"/>
    <w:multiLevelType w:val="multilevel"/>
    <w:tmpl w:val="0D00F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FDB7B5D"/>
    <w:multiLevelType w:val="multilevel"/>
    <w:tmpl w:val="F6E8A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5E52370"/>
    <w:multiLevelType w:val="multilevel"/>
    <w:tmpl w:val="737CC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66A1C5F"/>
    <w:multiLevelType w:val="multilevel"/>
    <w:tmpl w:val="4E08F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32533662">
    <w:abstractNumId w:val="9"/>
  </w:num>
  <w:num w:numId="2" w16cid:durableId="1691033098">
    <w:abstractNumId w:val="7"/>
  </w:num>
  <w:num w:numId="3" w16cid:durableId="81149374">
    <w:abstractNumId w:val="5"/>
  </w:num>
  <w:num w:numId="4" w16cid:durableId="929511748">
    <w:abstractNumId w:val="3"/>
  </w:num>
  <w:num w:numId="5" w16cid:durableId="1164929992">
    <w:abstractNumId w:val="10"/>
  </w:num>
  <w:num w:numId="6" w16cid:durableId="1090201179">
    <w:abstractNumId w:val="4"/>
  </w:num>
  <w:num w:numId="7" w16cid:durableId="1561015548">
    <w:abstractNumId w:val="0"/>
  </w:num>
  <w:num w:numId="8" w16cid:durableId="793527665">
    <w:abstractNumId w:val="1"/>
  </w:num>
  <w:num w:numId="9" w16cid:durableId="1916819234">
    <w:abstractNumId w:val="6"/>
  </w:num>
  <w:num w:numId="10" w16cid:durableId="170417023">
    <w:abstractNumId w:val="2"/>
  </w:num>
  <w:num w:numId="11" w16cid:durableId="11527909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EBD"/>
    <w:rsid w:val="00101D7C"/>
    <w:rsid w:val="004013C9"/>
    <w:rsid w:val="008D5237"/>
    <w:rsid w:val="009A7EBD"/>
    <w:rsid w:val="00A7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A9517"/>
  <w15:docId w15:val="{0A7AD862-5AE8-4510-AF99-20AE401C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XqU6fiDHUeaueZiDxwu75yPzg==">CgMxLjA4AHIhMVQyX3QwczktQ25Tck1LZG80a2hDTVF5WGhzel83MXhX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2338</Words>
  <Characters>13327</Characters>
  <Application>Microsoft Office Word</Application>
  <DocSecurity>0</DocSecurity>
  <Lines>111</Lines>
  <Paragraphs>31</Paragraphs>
  <ScaleCrop>false</ScaleCrop>
  <Company/>
  <LinksUpToDate>false</LinksUpToDate>
  <CharactersWithSpaces>15634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Edmund Ryan</cp:lastModifiedBy>
  <cp:revision>3</cp:revision>
  <dcterms:created xsi:type="dcterms:W3CDTF">2024-11-20T12:52:00Z</dcterms:created>
  <dcterms:modified xsi:type="dcterms:W3CDTF">2024-11-20T12:53:00Z</dcterms:modified>
</cp:coreProperties>
</file>